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49" w:rsidRDefault="00507E49" w:rsidP="00507E49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07E49" w:rsidRDefault="00507E49" w:rsidP="00507E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CB5C85">
        <w:rPr>
          <w:rFonts w:ascii="Bookman Old Style" w:hAnsi="Bookman Old Style" w:cs="Palatino Linotype"/>
          <w:b/>
          <w:bCs/>
        </w:rPr>
        <w:t>I. Sivaramen, Acting President</w:t>
      </w:r>
    </w:p>
    <w:p w:rsidR="00507E49" w:rsidRDefault="00280960" w:rsidP="00507E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CB5C85">
        <w:rPr>
          <w:rFonts w:ascii="Bookman Old Style" w:hAnsi="Bookman Old Style" w:cs="Bookman Old Style"/>
          <w:b/>
          <w:bCs/>
        </w:rPr>
        <w:t>1</w:t>
      </w:r>
    </w:p>
    <w:p w:rsidR="00507E49" w:rsidRPr="002159EF" w:rsidRDefault="00280960" w:rsidP="00507E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25</w:t>
      </w:r>
      <w:r w:rsidR="00507E4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May 2021</w:t>
      </w:r>
    </w:p>
    <w:p w:rsidR="00507E49" w:rsidRPr="008C0491" w:rsidRDefault="00507E49" w:rsidP="00507E4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07E49" w:rsidRDefault="00507E49" w:rsidP="00507E4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07E49" w:rsidRDefault="00507E49" w:rsidP="00507E4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09/21</w:t>
      </w:r>
    </w:p>
    <w:p w:rsidR="00507E49" w:rsidRDefault="00507E49" w:rsidP="00507E4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VIKASH BEEHARRY</w:t>
      </w:r>
    </w:p>
    <w:p w:rsidR="00507E49" w:rsidRPr="0051077B" w:rsidRDefault="00507E49" w:rsidP="00507E4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507E49" w:rsidRDefault="00507E49" w:rsidP="00507E4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MULTI CARRIER (MAURITIUS) LTD</w:t>
      </w:r>
    </w:p>
    <w:p w:rsidR="003B5B83" w:rsidRPr="007E41DD" w:rsidRDefault="003B5B83" w:rsidP="00507E49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7E41DD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</w:t>
      </w:r>
      <w:r w:rsidR="009C3100" w:rsidRPr="007E41DD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: MR VISAND GUNNESS</w:t>
      </w:r>
    </w:p>
    <w:p w:rsidR="00507E49" w:rsidRPr="00507E49" w:rsidRDefault="00507E49" w:rsidP="00507E4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07E49">
        <w:rPr>
          <w:rFonts w:ascii="Bookman Old Style" w:hAnsi="Bookman Old Style" w:cs="Bookman Old Style"/>
          <w:iCs/>
          <w:sz w:val="18"/>
          <w:szCs w:val="18"/>
        </w:rPr>
        <w:t xml:space="preserve">Mr D. Ramphul, Counsel   </w:t>
      </w:r>
      <w:r w:rsidRPr="00507E49">
        <w:rPr>
          <w:rFonts w:ascii="Bookman Old Style" w:hAnsi="Bookman Old Style" w:cs="Bookman Old Style"/>
          <w:iCs/>
          <w:sz w:val="18"/>
          <w:szCs w:val="18"/>
        </w:rPr>
        <w:tab/>
      </w:r>
      <w:r w:rsidRPr="00507E49">
        <w:rPr>
          <w:rFonts w:ascii="Bookman Old Style" w:hAnsi="Bookman Old Style" w:cs="Bookman Old Style"/>
          <w:iCs/>
          <w:sz w:val="18"/>
          <w:szCs w:val="18"/>
        </w:rPr>
        <w:tab/>
        <w:t xml:space="preserve">      Ms S. </w:t>
      </w:r>
      <w:proofErr w:type="spellStart"/>
      <w:r w:rsidRPr="00507E49">
        <w:rPr>
          <w:rFonts w:ascii="Bookman Old Style" w:hAnsi="Bookman Old Style" w:cs="Bookman Old Style"/>
          <w:iCs/>
          <w:sz w:val="18"/>
          <w:szCs w:val="18"/>
        </w:rPr>
        <w:t>Angad</w:t>
      </w:r>
      <w:proofErr w:type="spellEnd"/>
      <w:r w:rsidRPr="00507E49">
        <w:rPr>
          <w:rFonts w:ascii="Bookman Old Style" w:hAnsi="Bookman Old Style" w:cs="Bookman Old Style"/>
          <w:iCs/>
          <w:sz w:val="18"/>
          <w:szCs w:val="18"/>
        </w:rPr>
        <w:t>, Principal State Attorney</w:t>
      </w:r>
    </w:p>
    <w:p w:rsidR="00507E49" w:rsidRPr="00507E49" w:rsidRDefault="00B451A8" w:rsidP="00507E49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Mrs N.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Jogeea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 w:rsidR="00507E49" w:rsidRPr="00507E49">
        <w:rPr>
          <w:rFonts w:ascii="Bookman Old Style" w:hAnsi="Bookman Old Style" w:cs="Bookman Old Style"/>
          <w:iCs/>
          <w:sz w:val="18"/>
          <w:szCs w:val="18"/>
        </w:rPr>
        <w:tab/>
      </w:r>
      <w:r w:rsidR="00507E49" w:rsidRPr="00507E49">
        <w:rPr>
          <w:rFonts w:ascii="Bookman Old Style" w:hAnsi="Bookman Old Style" w:cs="Bookman Old Style"/>
          <w:iCs/>
          <w:sz w:val="18"/>
          <w:szCs w:val="18"/>
        </w:rPr>
        <w:tab/>
        <w:t xml:space="preserve">      </w:t>
      </w:r>
      <w:r w:rsidR="003B5B83">
        <w:rPr>
          <w:rFonts w:ascii="Bookman Old Style" w:hAnsi="Bookman Old Style" w:cs="Bookman Old Style"/>
          <w:iCs/>
          <w:sz w:val="18"/>
          <w:szCs w:val="18"/>
        </w:rPr>
        <w:t xml:space="preserve">             </w:t>
      </w:r>
      <w:r w:rsidR="00507E49" w:rsidRPr="00507E49">
        <w:rPr>
          <w:rFonts w:ascii="Bookman Old Style" w:hAnsi="Bookman Old Style" w:cs="Bookman Old Style"/>
          <w:iCs/>
          <w:sz w:val="18"/>
          <w:szCs w:val="18"/>
        </w:rPr>
        <w:t xml:space="preserve">Mrs S. </w:t>
      </w:r>
      <w:proofErr w:type="spellStart"/>
      <w:r w:rsidR="00507E49" w:rsidRPr="00507E49">
        <w:rPr>
          <w:rFonts w:ascii="Bookman Old Style" w:hAnsi="Bookman Old Style" w:cs="Bookman Old Style"/>
          <w:iCs/>
          <w:sz w:val="18"/>
          <w:szCs w:val="18"/>
        </w:rPr>
        <w:t>Dwarka</w:t>
      </w:r>
      <w:proofErr w:type="spellEnd"/>
      <w:r w:rsidR="00507E49" w:rsidRPr="00507E49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proofErr w:type="spellStart"/>
      <w:r w:rsidR="00507E49" w:rsidRPr="00507E49">
        <w:rPr>
          <w:rFonts w:ascii="Bookman Old Style" w:hAnsi="Bookman Old Style" w:cs="Bookman Old Style"/>
          <w:iCs/>
          <w:sz w:val="18"/>
          <w:szCs w:val="18"/>
        </w:rPr>
        <w:t>Gujadhur</w:t>
      </w:r>
      <w:proofErr w:type="spellEnd"/>
      <w:r w:rsidR="00507E49" w:rsidRPr="00507E49">
        <w:rPr>
          <w:rFonts w:ascii="Bookman Old Style" w:hAnsi="Bookman Old Style" w:cs="Bookman Old Style"/>
          <w:iCs/>
          <w:sz w:val="18"/>
          <w:szCs w:val="18"/>
        </w:rPr>
        <w:t>, Temp State Attorney</w:t>
      </w:r>
    </w:p>
    <w:p w:rsidR="00852CC6" w:rsidRDefault="00852CC6" w:rsidP="00852CC6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C399D" w:rsidRDefault="007C399D" w:rsidP="00852CC6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</w:t>
      </w:r>
      <w:r w:rsidR="00852CC6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Co-Respondent</w:t>
      </w:r>
      <w:r w:rsidR="003B5B8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2D53A8">
        <w:rPr>
          <w:rFonts w:ascii="Bookman Old Style" w:hAnsi="Bookman Old Style" w:cs="Bookman Old Style"/>
          <w:b/>
          <w:i/>
          <w:iCs/>
          <w:sz w:val="18"/>
          <w:szCs w:val="18"/>
        </w:rPr>
        <w:t>to file their statement of case</w:t>
      </w:r>
    </w:p>
    <w:p w:rsidR="007C399D" w:rsidRDefault="007C399D" w:rsidP="007C399D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b/>
          <w:i/>
          <w:iCs/>
          <w:sz w:val="18"/>
          <w:szCs w:val="18"/>
        </w:rPr>
        <w:t>and</w:t>
      </w:r>
      <w:proofErr w:type="gramEnd"/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2D53A8">
        <w:rPr>
          <w:rFonts w:ascii="Bookman Old Style" w:hAnsi="Bookman Old Style" w:cs="Bookman Old Style"/>
          <w:b/>
          <w:i/>
          <w:iCs/>
          <w:sz w:val="18"/>
          <w:szCs w:val="18"/>
        </w:rPr>
        <w:t>p</w:t>
      </w:r>
      <w:r w:rsidR="00852CC6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arties to take a stand </w:t>
      </w:r>
    </w:p>
    <w:p w:rsidR="00280960" w:rsidRPr="007C399D" w:rsidRDefault="00280960" w:rsidP="007C399D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80960" w:rsidRPr="007C399D" w:rsidRDefault="00280960" w:rsidP="002A7E86">
      <w:pPr>
        <w:spacing w:after="0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:rsidR="002A7E86" w:rsidRPr="001D5081" w:rsidRDefault="002A7E86" w:rsidP="002A7E8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A7E86" w:rsidRDefault="002A7E86" w:rsidP="002A7E86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2A7E86" w:rsidRDefault="002A7E86" w:rsidP="002A7E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002F5">
        <w:rPr>
          <w:rFonts w:ascii="Bookman Old Style" w:hAnsi="Bookman Old Style" w:cs="Bookman Old Style"/>
          <w:b/>
          <w:iCs/>
          <w:lang w:val="en-US"/>
        </w:rPr>
        <w:t>ERT/RN 178/20</w:t>
      </w:r>
    </w:p>
    <w:p w:rsidR="002A7E86" w:rsidRDefault="002A7E86" w:rsidP="002A7E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MARIE STEPHANIE MEUNIER</w:t>
      </w:r>
    </w:p>
    <w:p w:rsidR="002A7E86" w:rsidRDefault="002A7E86" w:rsidP="002A7E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A7E86" w:rsidRDefault="002A7E86" w:rsidP="002A7E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BROADCASTING CORPORATION</w:t>
      </w:r>
    </w:p>
    <w:p w:rsidR="002A7E86" w:rsidRDefault="002A7E86" w:rsidP="002A7E86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E01D91">
        <w:rPr>
          <w:rFonts w:ascii="Bookman Old Style" w:hAnsi="Bookman Old Style" w:cs="Bookman Old Style"/>
          <w:iCs/>
          <w:sz w:val="18"/>
          <w:szCs w:val="18"/>
        </w:rPr>
        <w:t>Mr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s J.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Mootealloo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E01D91">
        <w:rPr>
          <w:rFonts w:ascii="Bookman Old Style" w:hAnsi="Bookman Old Style" w:cs="Bookman Old Style"/>
          <w:iCs/>
          <w:sz w:val="18"/>
          <w:szCs w:val="18"/>
        </w:rPr>
        <w:t xml:space="preserve">                    </w:t>
      </w:r>
    </w:p>
    <w:p w:rsidR="002A7E86" w:rsidRPr="001D5081" w:rsidRDefault="002A7E86" w:rsidP="00675C8B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 w:rsidRPr="00675C8B"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E50E87" w:rsidRDefault="00E50E87" w:rsidP="00E50E87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E50E87" w:rsidRPr="007C399D" w:rsidRDefault="00E50E87" w:rsidP="00EC120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000000" w:themeColor="text1"/>
          <w:sz w:val="20"/>
          <w:szCs w:val="20"/>
        </w:rPr>
      </w:pPr>
    </w:p>
    <w:p w:rsidR="00E50E87" w:rsidRPr="001D5081" w:rsidRDefault="00E50E87" w:rsidP="00E50E87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 @ 1.15</w:t>
      </w: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01553" w:rsidRDefault="00F01553" w:rsidP="00E50E87">
      <w:pPr>
        <w:spacing w:after="0" w:line="36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E50E87" w:rsidRPr="00E50E87" w:rsidRDefault="00E50E87" w:rsidP="00E50E8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50E87">
        <w:rPr>
          <w:rFonts w:ascii="Bookman Old Style" w:hAnsi="Bookman Old Style" w:cs="Bookman Old Style"/>
          <w:b/>
          <w:iCs/>
          <w:lang w:val="en-US"/>
        </w:rPr>
        <w:t>ERT/RN 16/21</w:t>
      </w:r>
    </w:p>
    <w:p w:rsidR="00E50E87" w:rsidRPr="00E50E87" w:rsidRDefault="00E50E87" w:rsidP="00E50E8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50E87">
        <w:rPr>
          <w:rFonts w:ascii="Bookman Old Style" w:hAnsi="Bookman Old Style" w:cs="Bookman Old Style"/>
          <w:b/>
          <w:iCs/>
          <w:lang w:val="en-US"/>
        </w:rPr>
        <w:t>PRIVATE ENTERPRISES EMPLOYEES UNION</w:t>
      </w:r>
    </w:p>
    <w:p w:rsidR="00E50E87" w:rsidRPr="00E50E87" w:rsidRDefault="00E50E87" w:rsidP="00E50E8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50E87">
        <w:rPr>
          <w:rFonts w:ascii="Bookman Old Style" w:hAnsi="Bookman Old Style" w:cs="Bookman Old Style"/>
          <w:b/>
          <w:iCs/>
          <w:lang w:val="en-US"/>
        </w:rPr>
        <w:t>AND</w:t>
      </w:r>
    </w:p>
    <w:p w:rsidR="0045043A" w:rsidRDefault="00E50E87" w:rsidP="004504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50E87">
        <w:rPr>
          <w:rFonts w:ascii="Bookman Old Style" w:hAnsi="Bookman Old Style" w:cs="Bookman Old Style"/>
          <w:b/>
          <w:iCs/>
          <w:lang w:val="en-US"/>
        </w:rPr>
        <w:t>METRO EXPRESS LTD</w:t>
      </w:r>
    </w:p>
    <w:p w:rsidR="009C3B1D" w:rsidRDefault="009C3B1D" w:rsidP="009C3B1D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Order for Recognition</w:t>
      </w:r>
    </w:p>
    <w:p w:rsidR="00E50E87" w:rsidRPr="0045043A" w:rsidRDefault="00E50E87" w:rsidP="0045043A">
      <w:pPr>
        <w:spacing w:after="0" w:line="360" w:lineRule="auto"/>
        <w:jc w:val="center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B5C85" w:rsidRDefault="00CB5C85" w:rsidP="00CB5C8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CB5C85" w:rsidRDefault="00CB5C85" w:rsidP="00CB5C8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E50E87" w:rsidRPr="002159EF" w:rsidRDefault="00E50E87" w:rsidP="00E50E8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25 May 2021</w:t>
      </w:r>
    </w:p>
    <w:p w:rsidR="00E50E87" w:rsidRDefault="00E50E87" w:rsidP="00E50E87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E50E87" w:rsidRPr="001D5081" w:rsidRDefault="00E50E87" w:rsidP="00E50E87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 @ 1.30</w:t>
      </w: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50E87" w:rsidRDefault="00E50E87" w:rsidP="00EC120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E50E87" w:rsidRPr="00E50E87" w:rsidRDefault="00E50E87" w:rsidP="00E50E8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50E87">
        <w:rPr>
          <w:rFonts w:ascii="Bookman Old Style" w:hAnsi="Bookman Old Style" w:cs="Bookman Old Style"/>
          <w:b/>
          <w:iCs/>
          <w:lang w:val="en-US"/>
        </w:rPr>
        <w:t>ERT/RN 15/21</w:t>
      </w:r>
    </w:p>
    <w:p w:rsidR="00E50E87" w:rsidRPr="00E50E87" w:rsidRDefault="00E50E87" w:rsidP="00E50E8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50E87">
        <w:rPr>
          <w:rFonts w:ascii="Bookman Old Style" w:hAnsi="Bookman Old Style" w:cs="Bookman Old Style"/>
          <w:b/>
          <w:iCs/>
          <w:lang w:val="en-US"/>
        </w:rPr>
        <w:t>SYNDICAT DES TRAVAILLEURS DES ETABLISSEMENTS PRIVES</w:t>
      </w:r>
    </w:p>
    <w:p w:rsidR="00E50E87" w:rsidRPr="00E50E87" w:rsidRDefault="00E50E87" w:rsidP="00E50E8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50E87">
        <w:rPr>
          <w:rFonts w:ascii="Bookman Old Style" w:hAnsi="Bookman Old Style" w:cs="Bookman Old Style"/>
          <w:b/>
          <w:iCs/>
          <w:lang w:val="en-US"/>
        </w:rPr>
        <w:t>AND</w:t>
      </w:r>
    </w:p>
    <w:p w:rsidR="00E50E87" w:rsidRDefault="00E50E87" w:rsidP="00E50E8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50E87">
        <w:rPr>
          <w:rFonts w:ascii="Bookman Old Style" w:hAnsi="Bookman Old Style" w:cs="Bookman Old Style"/>
          <w:b/>
          <w:iCs/>
          <w:lang w:val="en-US"/>
        </w:rPr>
        <w:t>IMPACT PRODUCTION LTD</w:t>
      </w:r>
    </w:p>
    <w:p w:rsidR="005C1BC4" w:rsidRDefault="005C1BC4" w:rsidP="005C1BC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Order for Access to Workplace</w:t>
      </w:r>
    </w:p>
    <w:p w:rsidR="00E50E87" w:rsidRDefault="00E50E87" w:rsidP="00E50E87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E50E87" w:rsidRDefault="00E50E87" w:rsidP="00EC120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EC1207" w:rsidRPr="00EC1207" w:rsidRDefault="00280960" w:rsidP="00EC120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2.00</w:t>
      </w:r>
      <w:r w:rsidR="00EC1207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</w:t>
      </w:r>
      <w:r w:rsidR="00EC1207" w:rsidRPr="0097573C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p.m.</w:t>
      </w:r>
      <w:r w:rsidR="00EC1207" w:rsidRPr="00565902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="00EC1207" w:rsidRPr="00565902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  <w:r w:rsidR="00EC120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EC1207"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="00EC1207" w:rsidRPr="0056590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EC1207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  <w:r w:rsidR="00EC1207"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="00EC1207" w:rsidRPr="0056590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C1207" w:rsidRPr="009D108D" w:rsidRDefault="00EC1207" w:rsidP="00EC12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</w:p>
    <w:p w:rsidR="00EC1207" w:rsidRDefault="00EC1207" w:rsidP="00EC12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  <w:r>
        <w:rPr>
          <w:rFonts w:ascii="Bookman Old Style" w:hAnsi="Bookman Old Style" w:cs="Bookman Old Style"/>
          <w:b/>
          <w:iCs/>
          <w:sz w:val="20"/>
          <w:szCs w:val="16"/>
          <w:u w:val="single"/>
        </w:rPr>
        <w:t>CONSOLIDATED CASES</w:t>
      </w:r>
    </w:p>
    <w:p w:rsidR="00EC1207" w:rsidRDefault="00EC1207" w:rsidP="00EC12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EC1207" w:rsidRPr="00957FE8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957FE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107/20 -135/20</w:t>
      </w:r>
    </w:p>
    <w:p w:rsidR="00EC1207" w:rsidRPr="00750BD3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DANNY CLAREL AGATHE</w:t>
      </w:r>
    </w:p>
    <w:p w:rsidR="00EC1207" w:rsidRPr="00750BD3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RAJA KRISHNA APPEGADOO</w:t>
      </w:r>
    </w:p>
    <w:p w:rsidR="00EC1207" w:rsidRPr="00750BD3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NITEESHA DEVI AUCKLAH</w:t>
      </w:r>
    </w:p>
    <w:p w:rsidR="00EC1207" w:rsidRPr="00750BD3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FARANAZ AULEEAR</w:t>
      </w:r>
    </w:p>
    <w:p w:rsidR="00EC1207" w:rsidRPr="00750BD3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NOOREZA BABOO</w:t>
      </w:r>
    </w:p>
    <w:p w:rsidR="00EC1207" w:rsidRPr="00750BD3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KUMARI BAUNGALLY</w:t>
      </w:r>
    </w:p>
    <w:p w:rsidR="00EC1207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SHAMA BISSOON</w:t>
      </w:r>
    </w:p>
    <w:p w:rsidR="00EC1207" w:rsidRPr="00750BD3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SOOVASEENEE DEVI BISSUMBHUR</w:t>
      </w:r>
    </w:p>
    <w:p w:rsidR="00EC1207" w:rsidRPr="00750BD3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SAREETA DEVI COONJAN</w:t>
      </w:r>
    </w:p>
    <w:p w:rsidR="00EC1207" w:rsidRPr="00750BD3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ROOMILA CHADEE DOOKHEE</w:t>
      </w:r>
    </w:p>
    <w:p w:rsidR="00EC1207" w:rsidRPr="00750BD3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SANDHIA DEVI GOOLJAR</w:t>
      </w:r>
    </w:p>
    <w:p w:rsidR="00EC1207" w:rsidRPr="00750BD3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SUCHITA JOYMUNGUL</w:t>
      </w:r>
    </w:p>
    <w:p w:rsidR="00EC1207" w:rsidRPr="00750BD3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NOWSHEEN KAUDEERALLY-MANDARY</w:t>
      </w:r>
    </w:p>
    <w:p w:rsidR="00EC1207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GHOZIA LACKPATIA</w:t>
      </w:r>
    </w:p>
    <w:p w:rsidR="00551EF8" w:rsidRDefault="00EC1207" w:rsidP="00551E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MOHAMMAD PARVEEZ LALTHA</w:t>
      </w:r>
    </w:p>
    <w:p w:rsidR="0045043A" w:rsidRPr="0045043A" w:rsidRDefault="0045043A" w:rsidP="00551EF8">
      <w:pPr>
        <w:spacing w:after="0" w:line="360" w:lineRule="auto"/>
        <w:jc w:val="center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B5C85" w:rsidRDefault="00CB5C85" w:rsidP="00CB5C8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CB5C85" w:rsidRDefault="00CB5C85" w:rsidP="00CB5C8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45043A" w:rsidRPr="002159EF" w:rsidRDefault="0045043A" w:rsidP="00551E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25 May 2021</w:t>
      </w:r>
    </w:p>
    <w:p w:rsidR="00551EF8" w:rsidRDefault="00551EF8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5043A" w:rsidRDefault="00551EF8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ANYCHAH MOHUNG</w:t>
      </w:r>
    </w:p>
    <w:p w:rsidR="00EC1207" w:rsidRPr="00750BD3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ARCHANA DEVI MOONGROO</w:t>
      </w:r>
    </w:p>
    <w:p w:rsidR="00EC1207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BIBI AZRAA NANYOCK</w:t>
      </w:r>
    </w:p>
    <w:p w:rsidR="006321E7" w:rsidRPr="00750BD3" w:rsidRDefault="00177453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</w:t>
      </w:r>
      <w:r w:rsidR="006321E7">
        <w:rPr>
          <w:rFonts w:ascii="Bookman Old Style" w:hAnsi="Bookman Old Style" w:cs="Bookman Old Style"/>
          <w:b/>
          <w:iCs/>
          <w:lang w:val="en-US"/>
        </w:rPr>
        <w:t xml:space="preserve"> VEENAYA SAKUNTALA DEVI NOSIB</w:t>
      </w:r>
    </w:p>
    <w:p w:rsidR="00EC1207" w:rsidRPr="00957FE8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KHUSHAL SHIV RAJUB</w:t>
      </w:r>
    </w:p>
    <w:p w:rsidR="00D20575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ARCHANA RAMJUTTUN</w:t>
      </w:r>
    </w:p>
    <w:p w:rsidR="00177453" w:rsidRDefault="00177453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KARUNA RAMKISSOON</w:t>
      </w:r>
    </w:p>
    <w:p w:rsidR="00EC1207" w:rsidRPr="00957FE8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BARAT RAMLOUL</w:t>
      </w:r>
    </w:p>
    <w:p w:rsidR="00EC1207" w:rsidRPr="00454F7D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MR RAMESWAR RAMNARAIN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</w:t>
      </w:r>
    </w:p>
    <w:p w:rsidR="00EC1207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MUHAMMAD NASIR-UD-DIN RUJUWY</w:t>
      </w:r>
    </w:p>
    <w:p w:rsidR="00EC1207" w:rsidRPr="00957FE8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AMRITA SOUKY</w:t>
      </w:r>
    </w:p>
    <w:p w:rsidR="00EC1207" w:rsidRPr="00957FE8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SARIKA SOUKY</w:t>
      </w:r>
    </w:p>
    <w:p w:rsidR="00EC1207" w:rsidRPr="00957FE8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BIBI SHAZINAZ TOOLUN</w:t>
      </w:r>
    </w:p>
    <w:p w:rsidR="00EC1207" w:rsidRPr="00957FE8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SMITA BOYJOONAUTH CALLYCHURN</w:t>
      </w:r>
    </w:p>
    <w:p w:rsidR="00EC1207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EC1207" w:rsidRPr="00957FE8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EC1207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EC1207" w:rsidRDefault="00EC1207" w:rsidP="00EC120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I.P.O:  (1) PAY RESEARCH BUREAU</w:t>
      </w:r>
    </w:p>
    <w:p w:rsidR="00EC1207" w:rsidRDefault="00EC1207" w:rsidP="00EC120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(2) MINISTRY OF PUBLIC SERVICE, ADMINISTRATIVE AND INSTITUTIONAL REFORMS</w:t>
      </w:r>
    </w:p>
    <w:p w:rsidR="00EC1207" w:rsidRDefault="00EC1207" w:rsidP="00EC120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(3) PUBLIC SERVICE COMMISSION</w:t>
      </w:r>
    </w:p>
    <w:p w:rsidR="00EC1207" w:rsidRDefault="00B75363" w:rsidP="00B753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-18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Mrs G. </w:t>
      </w:r>
      <w:proofErr w:type="spellStart"/>
      <w:r>
        <w:rPr>
          <w:rFonts w:ascii="Bookman Old Style" w:hAnsi="Bookman Old Style" w:cs="Bookman Old Style"/>
          <w:iCs/>
          <w:sz w:val="16"/>
        </w:rPr>
        <w:t>Dayal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</w:t>
      </w:r>
      <w:r w:rsidR="00A52D04">
        <w:rPr>
          <w:rFonts w:ascii="Bookman Old Style" w:hAnsi="Bookman Old Style" w:cs="Bookman Old Style"/>
          <w:iCs/>
          <w:sz w:val="16"/>
        </w:rPr>
        <w:t xml:space="preserve">Ms B. H. </w:t>
      </w:r>
      <w:proofErr w:type="spellStart"/>
      <w:r w:rsidR="00A52D04">
        <w:rPr>
          <w:rFonts w:ascii="Bookman Old Style" w:hAnsi="Bookman Old Style" w:cs="Bookman Old Style"/>
          <w:iCs/>
          <w:sz w:val="16"/>
        </w:rPr>
        <w:t>Maherally</w:t>
      </w:r>
      <w:proofErr w:type="spellEnd"/>
      <w:r w:rsidR="00A52D04">
        <w:rPr>
          <w:rFonts w:ascii="Bookman Old Style" w:hAnsi="Bookman Old Style" w:cs="Bookman Old Style"/>
          <w:iCs/>
          <w:sz w:val="16"/>
        </w:rPr>
        <w:t xml:space="preserve">, </w:t>
      </w:r>
      <w:r>
        <w:rPr>
          <w:rFonts w:ascii="Bookman Old Style" w:hAnsi="Bookman Old Style" w:cs="Bookman Old Style"/>
          <w:iCs/>
          <w:sz w:val="16"/>
        </w:rPr>
        <w:t xml:space="preserve">Ag. </w:t>
      </w:r>
      <w:r w:rsidR="00A52D04">
        <w:rPr>
          <w:rFonts w:ascii="Bookman Old Style" w:hAnsi="Bookman Old Style" w:cs="Bookman Old Style"/>
          <w:iCs/>
          <w:sz w:val="16"/>
        </w:rPr>
        <w:t xml:space="preserve">Senior State Counsel </w:t>
      </w:r>
      <w:r>
        <w:rPr>
          <w:rFonts w:ascii="Bookman Old Style" w:hAnsi="Bookman Old Style" w:cs="Bookman Old Style"/>
          <w:iCs/>
          <w:sz w:val="16"/>
        </w:rPr>
        <w:t xml:space="preserve">   Mr P. </w:t>
      </w:r>
      <w:proofErr w:type="spellStart"/>
      <w:r>
        <w:rPr>
          <w:rFonts w:ascii="Bookman Old Style" w:hAnsi="Bookman Old Style" w:cs="Bookman Old Style"/>
          <w:iCs/>
          <w:sz w:val="16"/>
        </w:rPr>
        <w:t>Sew</w:t>
      </w:r>
      <w:r w:rsidR="00B6401D">
        <w:rPr>
          <w:rFonts w:ascii="Bookman Old Style" w:hAnsi="Bookman Old Style" w:cs="Bookman Old Style"/>
          <w:iCs/>
          <w:sz w:val="16"/>
        </w:rPr>
        <w:t>pal</w:t>
      </w:r>
      <w:proofErr w:type="spellEnd"/>
      <w:r w:rsidR="00B6401D">
        <w:rPr>
          <w:rFonts w:ascii="Bookman Old Style" w:hAnsi="Bookman Old Style" w:cs="Bookman Old Style"/>
          <w:iCs/>
          <w:sz w:val="16"/>
        </w:rPr>
        <w:t xml:space="preserve">, </w:t>
      </w:r>
      <w:r>
        <w:rPr>
          <w:rFonts w:ascii="Bookman Old Style" w:hAnsi="Bookman Old Style" w:cs="Bookman Old Style"/>
          <w:iCs/>
          <w:sz w:val="16"/>
        </w:rPr>
        <w:t xml:space="preserve">Ag. </w:t>
      </w:r>
      <w:proofErr w:type="spellStart"/>
      <w:r w:rsidR="00B6401D">
        <w:rPr>
          <w:rFonts w:ascii="Bookman Old Style" w:hAnsi="Bookman Old Style" w:cs="Bookman Old Style"/>
          <w:iCs/>
          <w:sz w:val="16"/>
        </w:rPr>
        <w:t>Asst</w:t>
      </w:r>
      <w:proofErr w:type="spellEnd"/>
      <w:r w:rsidR="00A52D04">
        <w:rPr>
          <w:rFonts w:ascii="Bookman Old Style" w:hAnsi="Bookman Old Style" w:cs="Bookman Old Style"/>
          <w:iCs/>
          <w:sz w:val="16"/>
        </w:rPr>
        <w:t xml:space="preserve"> Solicitor General</w:t>
      </w:r>
      <w:r w:rsidR="00EC1207">
        <w:rPr>
          <w:rFonts w:ascii="Bookman Old Style" w:hAnsi="Bookman Old Style" w:cs="Bookman Old Style"/>
          <w:iCs/>
          <w:sz w:val="16"/>
        </w:rPr>
        <w:t xml:space="preserve">  </w:t>
      </w:r>
      <w:r w:rsidR="00EC1207">
        <w:rPr>
          <w:rFonts w:ascii="Bookman Old Style" w:hAnsi="Bookman Old Style" w:cs="Bookman Old Style"/>
          <w:iCs/>
          <w:sz w:val="16"/>
        </w:rPr>
        <w:tab/>
      </w:r>
      <w:r w:rsidR="00A52D04">
        <w:rPr>
          <w:rFonts w:ascii="Bookman Old Style" w:hAnsi="Bookman Old Style" w:cs="Bookman Old Style"/>
          <w:iCs/>
          <w:sz w:val="16"/>
        </w:rPr>
        <w:tab/>
      </w:r>
      <w:r w:rsidR="00A52D04"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 xml:space="preserve">        </w:t>
      </w:r>
      <w:r w:rsidR="00EC1207">
        <w:rPr>
          <w:rFonts w:ascii="Bookman Old Style" w:hAnsi="Bookman Old Style" w:cs="Bookman Old Style"/>
          <w:iCs/>
          <w:sz w:val="16"/>
        </w:rPr>
        <w:t xml:space="preserve">Ms S. </w:t>
      </w:r>
      <w:proofErr w:type="spellStart"/>
      <w:r w:rsidR="00EC1207">
        <w:rPr>
          <w:rFonts w:ascii="Bookman Old Style" w:hAnsi="Bookman Old Style" w:cs="Bookman Old Style"/>
          <w:iCs/>
          <w:sz w:val="16"/>
        </w:rPr>
        <w:t>Angad</w:t>
      </w:r>
      <w:proofErr w:type="spellEnd"/>
      <w:r w:rsidR="00EC1207">
        <w:rPr>
          <w:rFonts w:ascii="Bookman Old Style" w:hAnsi="Bookman Old Style" w:cs="Bookman Old Style"/>
          <w:iCs/>
          <w:sz w:val="16"/>
        </w:rPr>
        <w:t xml:space="preserve">, Principal State Attorney      </w:t>
      </w:r>
      <w:r>
        <w:rPr>
          <w:rFonts w:ascii="Bookman Old Style" w:hAnsi="Bookman Old Style" w:cs="Bookman Old Style"/>
          <w:iCs/>
          <w:sz w:val="16"/>
        </w:rPr>
        <w:t xml:space="preserve">          </w:t>
      </w:r>
      <w:r w:rsidR="00A52D04">
        <w:rPr>
          <w:rFonts w:ascii="Bookman Old Style" w:hAnsi="Bookman Old Style" w:cs="Bookman Old Style"/>
          <w:iCs/>
          <w:sz w:val="16"/>
        </w:rPr>
        <w:t xml:space="preserve">Ms N. </w:t>
      </w:r>
      <w:proofErr w:type="spellStart"/>
      <w:r w:rsidR="00A52D04">
        <w:rPr>
          <w:rFonts w:ascii="Bookman Old Style" w:hAnsi="Bookman Old Style" w:cs="Bookman Old Style"/>
          <w:iCs/>
          <w:sz w:val="16"/>
        </w:rPr>
        <w:t>Parsuramen</w:t>
      </w:r>
      <w:proofErr w:type="spellEnd"/>
      <w:r w:rsidR="00A52D04">
        <w:rPr>
          <w:rFonts w:ascii="Bookman Old Style" w:hAnsi="Bookman Old Style" w:cs="Bookman Old Style"/>
          <w:iCs/>
          <w:sz w:val="16"/>
        </w:rPr>
        <w:t xml:space="preserve">, </w:t>
      </w:r>
      <w:r>
        <w:rPr>
          <w:rFonts w:ascii="Bookman Old Style" w:hAnsi="Bookman Old Style" w:cs="Bookman Old Style"/>
          <w:iCs/>
          <w:sz w:val="16"/>
        </w:rPr>
        <w:t xml:space="preserve">Ag. </w:t>
      </w:r>
      <w:r w:rsidR="00A52D04">
        <w:rPr>
          <w:rFonts w:ascii="Bookman Old Style" w:hAnsi="Bookman Old Style" w:cs="Bookman Old Style"/>
          <w:iCs/>
          <w:sz w:val="16"/>
        </w:rPr>
        <w:t>Principal State Counsel</w:t>
      </w:r>
    </w:p>
    <w:p w:rsidR="00EC1207" w:rsidRDefault="00B75363" w:rsidP="00B753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-18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  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</w:t>
      </w:r>
      <w:r w:rsidR="00EC1207">
        <w:rPr>
          <w:rFonts w:ascii="Bookman Old Style" w:hAnsi="Bookman Old Style" w:cs="Bookman Old Style"/>
          <w:iCs/>
          <w:sz w:val="16"/>
        </w:rPr>
        <w:t xml:space="preserve">Mrs A. </w:t>
      </w:r>
      <w:proofErr w:type="spellStart"/>
      <w:r w:rsidR="00EC1207">
        <w:rPr>
          <w:rFonts w:ascii="Bookman Old Style" w:hAnsi="Bookman Old Style" w:cs="Bookman Old Style"/>
          <w:iCs/>
          <w:sz w:val="16"/>
        </w:rPr>
        <w:t>Jyotsma</w:t>
      </w:r>
      <w:proofErr w:type="spellEnd"/>
      <w:r w:rsidR="00EC1207"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 w:rsidR="00EC1207">
        <w:rPr>
          <w:rFonts w:ascii="Bookman Old Style" w:hAnsi="Bookman Old Style" w:cs="Bookman Old Style"/>
          <w:iCs/>
          <w:sz w:val="16"/>
        </w:rPr>
        <w:t>Ghose</w:t>
      </w:r>
      <w:proofErr w:type="spellEnd"/>
      <w:r w:rsidR="00EC1207">
        <w:rPr>
          <w:rFonts w:ascii="Bookman Old Style" w:hAnsi="Bookman Old Style" w:cs="Bookman Old Style"/>
          <w:iCs/>
          <w:sz w:val="16"/>
        </w:rPr>
        <w:t xml:space="preserve">, State Attorney       </w:t>
      </w:r>
      <w:r w:rsidR="00A52D04">
        <w:rPr>
          <w:rFonts w:ascii="Bookman Old Style" w:hAnsi="Bookman Old Style" w:cs="Bookman Old Style"/>
          <w:iCs/>
          <w:sz w:val="16"/>
        </w:rPr>
        <w:t xml:space="preserve">    </w:t>
      </w:r>
      <w:r>
        <w:rPr>
          <w:rFonts w:ascii="Bookman Old Style" w:hAnsi="Bookman Old Style" w:cs="Bookman Old Style"/>
          <w:iCs/>
          <w:sz w:val="16"/>
        </w:rPr>
        <w:t xml:space="preserve">    </w:t>
      </w:r>
      <w:bookmarkStart w:id="0" w:name="_GoBack"/>
      <w:bookmarkEnd w:id="0"/>
      <w:r w:rsidR="00A52D04">
        <w:rPr>
          <w:rFonts w:ascii="Bookman Old Style" w:hAnsi="Bookman Old Style" w:cs="Bookman Old Style"/>
          <w:iCs/>
          <w:sz w:val="16"/>
        </w:rPr>
        <w:t xml:space="preserve">Mr N. </w:t>
      </w:r>
      <w:proofErr w:type="spellStart"/>
      <w:r w:rsidR="00A52D04">
        <w:rPr>
          <w:rFonts w:ascii="Bookman Old Style" w:hAnsi="Bookman Old Style" w:cs="Bookman Old Style"/>
          <w:iCs/>
          <w:sz w:val="16"/>
        </w:rPr>
        <w:t>Jheelan</w:t>
      </w:r>
      <w:proofErr w:type="spellEnd"/>
      <w:r w:rsidR="00A52D04">
        <w:rPr>
          <w:rFonts w:ascii="Bookman Old Style" w:hAnsi="Bookman Old Style" w:cs="Bookman Old Style"/>
          <w:iCs/>
          <w:sz w:val="16"/>
        </w:rPr>
        <w:t>,</w:t>
      </w:r>
      <w:r>
        <w:rPr>
          <w:rFonts w:ascii="Bookman Old Style" w:hAnsi="Bookman Old Style" w:cs="Bookman Old Style"/>
          <w:iCs/>
          <w:sz w:val="16"/>
        </w:rPr>
        <w:t xml:space="preserve"> Ag.</w:t>
      </w:r>
      <w:r w:rsidR="00A52D04">
        <w:rPr>
          <w:rFonts w:ascii="Bookman Old Style" w:hAnsi="Bookman Old Style" w:cs="Bookman Old Style"/>
          <w:iCs/>
          <w:sz w:val="16"/>
        </w:rPr>
        <w:t xml:space="preserve"> Principal State Counsel</w:t>
      </w:r>
    </w:p>
    <w:p w:rsidR="00EC1207" w:rsidRDefault="00EC1207" w:rsidP="00B753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-18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  </w:t>
      </w:r>
    </w:p>
    <w:p w:rsidR="00EC1207" w:rsidRDefault="00EC1207" w:rsidP="00EC12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</w:p>
    <w:p w:rsidR="00EC1207" w:rsidRDefault="00EC1207" w:rsidP="00EC12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</w:p>
    <w:p w:rsidR="00EC1207" w:rsidRPr="00012B8E" w:rsidRDefault="00EC1207" w:rsidP="00EC1207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224A41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Parties </w:t>
      </w:r>
      <w:r w:rsidR="00DD0798" w:rsidRPr="00DD0798">
        <w:rPr>
          <w:rFonts w:ascii="Bookman Old Style" w:hAnsi="Bookman Old Style" w:cs="Bookman Old Style"/>
          <w:b/>
          <w:i/>
          <w:iCs/>
          <w:sz w:val="18"/>
          <w:szCs w:val="18"/>
        </w:rPr>
        <w:t>to sugges</w:t>
      </w:r>
      <w:r w:rsidR="00DD0798">
        <w:rPr>
          <w:rFonts w:ascii="Bookman Old Style" w:hAnsi="Bookman Old Style" w:cs="Bookman Old Style"/>
          <w:b/>
          <w:i/>
          <w:iCs/>
          <w:sz w:val="18"/>
          <w:szCs w:val="18"/>
        </w:rPr>
        <w:t>t common dates for Continuation</w:t>
      </w:r>
    </w:p>
    <w:p w:rsidR="007F48AB" w:rsidRPr="00EC1207" w:rsidRDefault="007F48AB" w:rsidP="006C44FC">
      <w:pPr>
        <w:spacing w:before="240" w:after="0" w:line="240" w:lineRule="auto"/>
        <w:rPr>
          <w:rFonts w:ascii="Bookman Old Style" w:hAnsi="Bookman Old Style" w:cs="Bookman Old Style"/>
          <w:iCs/>
          <w:color w:val="000000" w:themeColor="text1"/>
          <w:sz w:val="24"/>
          <w:szCs w:val="24"/>
        </w:rPr>
      </w:pPr>
    </w:p>
    <w:p w:rsidR="007E2634" w:rsidRDefault="007E2634" w:rsidP="006C44FC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6A0DBF" w:rsidRDefault="006A0DBF" w:rsidP="0045043A">
      <w:pPr>
        <w:spacing w:after="0" w:line="36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233488" w:rsidRDefault="00233488" w:rsidP="0045043A">
      <w:pPr>
        <w:spacing w:after="0" w:line="36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45043A" w:rsidRPr="0045043A" w:rsidRDefault="0045043A" w:rsidP="0045043A">
      <w:pPr>
        <w:spacing w:after="0" w:line="360" w:lineRule="auto"/>
        <w:jc w:val="center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5043A" w:rsidRDefault="0045043A" w:rsidP="0045043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CB5C85">
        <w:rPr>
          <w:rFonts w:ascii="Bookman Old Style" w:hAnsi="Bookman Old Style" w:cs="Palatino Linotype"/>
          <w:b/>
          <w:bCs/>
        </w:rPr>
        <w:t xml:space="preserve">S. </w:t>
      </w:r>
      <w:proofErr w:type="spellStart"/>
      <w:r w:rsidR="00CB5C85">
        <w:rPr>
          <w:rFonts w:ascii="Bookman Old Style" w:hAnsi="Bookman Old Style" w:cs="Palatino Linotype"/>
          <w:b/>
          <w:bCs/>
        </w:rPr>
        <w:t>Janhangeer</w:t>
      </w:r>
      <w:proofErr w:type="spellEnd"/>
      <w:r w:rsidR="00CB5C85">
        <w:rPr>
          <w:rFonts w:ascii="Bookman Old Style" w:hAnsi="Bookman Old Style" w:cs="Palatino Linotype"/>
          <w:b/>
          <w:bCs/>
        </w:rPr>
        <w:t>, Vice-President</w:t>
      </w:r>
    </w:p>
    <w:p w:rsidR="0045043A" w:rsidRDefault="0045043A" w:rsidP="0045043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463DF8">
        <w:rPr>
          <w:rFonts w:ascii="Bookman Old Style" w:hAnsi="Bookman Old Style" w:cs="Bookman Old Style"/>
          <w:b/>
          <w:bCs/>
        </w:rPr>
        <w:t>1</w:t>
      </w:r>
    </w:p>
    <w:p w:rsidR="0045043A" w:rsidRDefault="0007048B" w:rsidP="0045043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</w:t>
      </w:r>
      <w:r w:rsidR="004504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  <w:r w:rsidR="004504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May 2021</w:t>
      </w:r>
    </w:p>
    <w:p w:rsidR="0045043A" w:rsidRDefault="0045043A" w:rsidP="0045043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Cs/>
          <w:sz w:val="28"/>
          <w:szCs w:val="28"/>
        </w:rPr>
      </w:pPr>
    </w:p>
    <w:p w:rsidR="003121A1" w:rsidRPr="00EC1207" w:rsidRDefault="003121A1" w:rsidP="003121A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3121A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10.00 a.m.</w:t>
      </w:r>
      <w:r w:rsidRPr="00565902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Pr="0056590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121A1" w:rsidRPr="00565902" w:rsidRDefault="00424BCC" w:rsidP="003121A1">
      <w:pPr>
        <w:spacing w:after="120" w:line="240" w:lineRule="auto"/>
        <w:ind w:left="2880" w:firstLine="72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R. </w:t>
      </w:r>
      <w:proofErr w:type="spellStart"/>
      <w:r>
        <w:rPr>
          <w:rFonts w:ascii="Bookman Old Style" w:hAnsi="Bookman Old Style" w:cs="Arial"/>
          <w:sz w:val="20"/>
          <w:szCs w:val="20"/>
        </w:rPr>
        <w:t>Hossenbaccus</w:t>
      </w:r>
      <w:proofErr w:type="spellEnd"/>
    </w:p>
    <w:p w:rsidR="003121A1" w:rsidRPr="00565902" w:rsidRDefault="003121A1" w:rsidP="003121A1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Mrs K. Veerapen</w:t>
      </w:r>
    </w:p>
    <w:p w:rsidR="003121A1" w:rsidRPr="00565902" w:rsidRDefault="003121A1" w:rsidP="003121A1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Gokhool</w:t>
      </w:r>
      <w:proofErr w:type="spellEnd"/>
    </w:p>
    <w:p w:rsidR="003121A1" w:rsidRDefault="003121A1" w:rsidP="003121A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8"/>
          <w:szCs w:val="28"/>
        </w:rPr>
      </w:pPr>
    </w:p>
    <w:p w:rsidR="0045043A" w:rsidRPr="00CC451C" w:rsidRDefault="0045043A" w:rsidP="0045043A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u w:val="single"/>
          <w:lang w:val="en-US"/>
        </w:rPr>
      </w:pPr>
      <w:r w:rsidRPr="00CC451C">
        <w:rPr>
          <w:rFonts w:ascii="Bookman Old Style" w:hAnsi="Bookman Old Style" w:cs="Bookman Old Style"/>
          <w:b/>
          <w:iCs/>
          <w:sz w:val="20"/>
          <w:szCs w:val="20"/>
          <w:u w:val="single"/>
          <w:lang w:val="en-US"/>
        </w:rPr>
        <w:t>CONSOLIDATED CASES</w:t>
      </w:r>
    </w:p>
    <w:p w:rsidR="0045043A" w:rsidRPr="0045043A" w:rsidRDefault="0045043A" w:rsidP="004504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5043A">
        <w:rPr>
          <w:rFonts w:ascii="Bookman Old Style" w:hAnsi="Bookman Old Style" w:cs="Bookman Old Style"/>
          <w:b/>
          <w:iCs/>
          <w:lang w:val="en-US"/>
        </w:rPr>
        <w:t>ERT/RN 181/20 &amp; ERT/RN 183/20 &amp; ERT/RN 193/20</w:t>
      </w:r>
    </w:p>
    <w:p w:rsidR="0045043A" w:rsidRPr="0045043A" w:rsidRDefault="0045043A" w:rsidP="004504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5043A">
        <w:rPr>
          <w:rFonts w:ascii="Bookman Old Style" w:hAnsi="Bookman Old Style" w:cs="Bookman Old Style"/>
          <w:b/>
          <w:iCs/>
          <w:lang w:val="en-US"/>
        </w:rPr>
        <w:t>MRS ROSHNI APPADOO-NEEDOO</w:t>
      </w:r>
    </w:p>
    <w:p w:rsidR="0045043A" w:rsidRPr="0045043A" w:rsidRDefault="0045043A" w:rsidP="004504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5043A">
        <w:rPr>
          <w:rFonts w:ascii="Bookman Old Style" w:hAnsi="Bookman Old Style" w:cs="Bookman Old Style"/>
          <w:b/>
          <w:iCs/>
          <w:lang w:val="en-US"/>
        </w:rPr>
        <w:t>AND</w:t>
      </w:r>
    </w:p>
    <w:p w:rsidR="0045043A" w:rsidRPr="0045043A" w:rsidRDefault="0045043A" w:rsidP="004504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5043A">
        <w:rPr>
          <w:rFonts w:ascii="Bookman Old Style" w:hAnsi="Bookman Old Style" w:cs="Bookman Old Style"/>
          <w:b/>
          <w:iCs/>
          <w:lang w:val="en-US"/>
        </w:rPr>
        <w:t xml:space="preserve">MRS SUSHMA DEVI DAIBOO </w:t>
      </w:r>
    </w:p>
    <w:p w:rsidR="0045043A" w:rsidRPr="0045043A" w:rsidRDefault="0045043A" w:rsidP="004504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5043A">
        <w:rPr>
          <w:rFonts w:ascii="Bookman Old Style" w:hAnsi="Bookman Old Style" w:cs="Bookman Old Style"/>
          <w:b/>
          <w:iCs/>
          <w:lang w:val="en-US"/>
        </w:rPr>
        <w:t>AND</w:t>
      </w:r>
    </w:p>
    <w:p w:rsidR="0045043A" w:rsidRPr="0045043A" w:rsidRDefault="0045043A" w:rsidP="004504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5043A">
        <w:rPr>
          <w:rFonts w:ascii="Bookman Old Style" w:hAnsi="Bookman Old Style" w:cs="Bookman Old Style"/>
          <w:b/>
          <w:iCs/>
          <w:lang w:val="en-US"/>
        </w:rPr>
        <w:t>MRS INDROWTEE BHUNJUN</w:t>
      </w:r>
    </w:p>
    <w:p w:rsidR="0045043A" w:rsidRPr="0045043A" w:rsidRDefault="0045043A" w:rsidP="004504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5043A">
        <w:rPr>
          <w:rFonts w:ascii="Bookman Old Style" w:hAnsi="Bookman Old Style" w:cs="Bookman Old Style"/>
          <w:b/>
          <w:iCs/>
          <w:lang w:val="en-US"/>
        </w:rPr>
        <w:t>AND</w:t>
      </w:r>
    </w:p>
    <w:p w:rsidR="0045043A" w:rsidRPr="0045043A" w:rsidRDefault="0045043A" w:rsidP="0045043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5043A"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45043A" w:rsidRPr="0045043A" w:rsidRDefault="0045043A" w:rsidP="0045043A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 w:rsidRPr="0045043A"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I.P.O:</w:t>
      </w:r>
    </w:p>
    <w:p w:rsidR="0045043A" w:rsidRPr="0045043A" w:rsidRDefault="0045043A" w:rsidP="0045043A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 w:rsidRPr="0045043A"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(1) MRS SHAMEEMA BIBI MOHAMUDALLY</w:t>
      </w:r>
    </w:p>
    <w:p w:rsidR="0045043A" w:rsidRPr="0045043A" w:rsidRDefault="0045043A" w:rsidP="0045043A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 w:rsidRPr="0045043A"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(2) MRS NARVADA CHUNDERDEEP</w:t>
      </w:r>
    </w:p>
    <w:p w:rsidR="0045043A" w:rsidRPr="0045043A" w:rsidRDefault="0045043A" w:rsidP="0045043A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 w:rsidRPr="0045043A"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(3) MRS ANOUCHKA GUKHOOL-DHOMUN</w:t>
      </w:r>
    </w:p>
    <w:p w:rsidR="0045043A" w:rsidRPr="0045043A" w:rsidRDefault="0045043A" w:rsidP="0045043A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 w:rsidRPr="0045043A"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(4) MRS KEERTY JHINGOOR</w:t>
      </w:r>
    </w:p>
    <w:p w:rsidR="0045043A" w:rsidRPr="0045043A" w:rsidRDefault="0045043A" w:rsidP="0045043A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 w:rsidRPr="0045043A"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(5) MR VISHEN SOOPARAYACHETTY</w:t>
      </w:r>
    </w:p>
    <w:p w:rsidR="0045043A" w:rsidRPr="0045043A" w:rsidRDefault="0045043A" w:rsidP="0045043A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 w:rsidRPr="0045043A"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(6) MRS PRABHA ELLIAH</w:t>
      </w:r>
    </w:p>
    <w:p w:rsidR="0045043A" w:rsidRDefault="0045043A" w:rsidP="0045043A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 w:rsidRPr="0045043A"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(7) MR SADASIV TATEA</w:t>
      </w:r>
    </w:p>
    <w:p w:rsidR="005D79EA" w:rsidRDefault="00D34FE5" w:rsidP="00D34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</w:t>
      </w:r>
      <w:r w:rsidR="005D79EA">
        <w:rPr>
          <w:rFonts w:ascii="Bookman Old Style" w:hAnsi="Bookman Old Style" w:cs="Bookman Old Style"/>
          <w:iCs/>
          <w:sz w:val="16"/>
        </w:rPr>
        <w:tab/>
      </w:r>
      <w:r w:rsidR="005D79EA">
        <w:rPr>
          <w:rFonts w:ascii="Bookman Old Style" w:hAnsi="Bookman Old Style" w:cs="Bookman Old Style"/>
          <w:iCs/>
          <w:sz w:val="16"/>
        </w:rPr>
        <w:tab/>
        <w:t xml:space="preserve">Mr M. </w:t>
      </w:r>
      <w:proofErr w:type="spellStart"/>
      <w:r w:rsidR="005D79EA">
        <w:rPr>
          <w:rFonts w:ascii="Bookman Old Style" w:hAnsi="Bookman Old Style" w:cs="Bookman Old Style"/>
          <w:iCs/>
          <w:sz w:val="16"/>
        </w:rPr>
        <w:t>Ajodah</w:t>
      </w:r>
      <w:proofErr w:type="spellEnd"/>
      <w:r w:rsidR="005D79EA">
        <w:rPr>
          <w:rFonts w:ascii="Bookman Old Style" w:hAnsi="Bookman Old Style" w:cs="Bookman Old Style"/>
          <w:iCs/>
          <w:sz w:val="16"/>
        </w:rPr>
        <w:t>, Counsel</w:t>
      </w:r>
      <w:r>
        <w:rPr>
          <w:rFonts w:ascii="Bookman Old Style" w:hAnsi="Bookman Old Style" w:cs="Bookman Old Style"/>
          <w:iCs/>
          <w:sz w:val="16"/>
        </w:rPr>
        <w:tab/>
      </w:r>
      <w:r w:rsidR="002E6858"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 xml:space="preserve"> </w:t>
      </w:r>
    </w:p>
    <w:p w:rsidR="00D34FE5" w:rsidRDefault="005D79EA" w:rsidP="00D34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 w:rsidR="00D34FE5">
        <w:rPr>
          <w:rFonts w:ascii="Bookman Old Style" w:hAnsi="Bookman Old Style" w:cs="Bookman Old Style"/>
          <w:iCs/>
          <w:sz w:val="16"/>
        </w:rPr>
        <w:t>M</w:t>
      </w:r>
      <w:r>
        <w:rPr>
          <w:rFonts w:ascii="Bookman Old Style" w:hAnsi="Bookman Old Style" w:cs="Bookman Old Style"/>
          <w:iCs/>
          <w:sz w:val="16"/>
        </w:rPr>
        <w:t>r</w:t>
      </w:r>
      <w:r w:rsidR="00D34FE5">
        <w:rPr>
          <w:rFonts w:ascii="Bookman Old Style" w:hAnsi="Bookman Old Style" w:cs="Bookman Old Style"/>
          <w:iCs/>
          <w:sz w:val="16"/>
        </w:rPr>
        <w:t xml:space="preserve"> R. </w:t>
      </w:r>
      <w:proofErr w:type="spellStart"/>
      <w:r w:rsidR="00D34FE5">
        <w:rPr>
          <w:rFonts w:ascii="Bookman Old Style" w:hAnsi="Bookman Old Style" w:cs="Bookman Old Style"/>
          <w:iCs/>
          <w:sz w:val="16"/>
        </w:rPr>
        <w:t>Bucktowonsing</w:t>
      </w:r>
      <w:proofErr w:type="spellEnd"/>
      <w:r w:rsidR="00D34FE5">
        <w:rPr>
          <w:rFonts w:ascii="Bookman Old Style" w:hAnsi="Bookman Old Style" w:cs="Bookman Old Style"/>
          <w:iCs/>
          <w:sz w:val="16"/>
        </w:rPr>
        <w:t>, Senior Attorney</w:t>
      </w:r>
    </w:p>
    <w:p w:rsidR="00D34FE5" w:rsidRDefault="00D34FE5" w:rsidP="00D34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  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      </w:t>
      </w:r>
      <w:r>
        <w:rPr>
          <w:rFonts w:ascii="Bookman Old Style" w:hAnsi="Bookman Old Style" w:cs="Bookman Old Style"/>
          <w:iCs/>
          <w:sz w:val="16"/>
        </w:rPr>
        <w:tab/>
      </w:r>
      <w:r w:rsidR="002E6858"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 xml:space="preserve">Mr K.K Nair, Attorney       </w:t>
      </w:r>
    </w:p>
    <w:p w:rsidR="009F18E3" w:rsidRDefault="009F18E3" w:rsidP="0045043A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</w:p>
    <w:p w:rsidR="009F18E3" w:rsidRPr="0045043A" w:rsidRDefault="005777EB" w:rsidP="00D34FE5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right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sectPr w:rsidR="009F18E3" w:rsidRPr="0045043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D13" w:rsidRDefault="00903D13" w:rsidP="00017304">
      <w:pPr>
        <w:spacing w:after="0" w:line="240" w:lineRule="auto"/>
      </w:pPr>
      <w:r>
        <w:separator/>
      </w:r>
    </w:p>
  </w:endnote>
  <w:endnote w:type="continuationSeparator" w:id="0">
    <w:p w:rsidR="00903D13" w:rsidRDefault="00903D13" w:rsidP="0001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32710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7304" w:rsidRDefault="0001730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536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536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7304" w:rsidRDefault="000173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D13" w:rsidRDefault="00903D13" w:rsidP="00017304">
      <w:pPr>
        <w:spacing w:after="0" w:line="240" w:lineRule="auto"/>
      </w:pPr>
      <w:r>
        <w:separator/>
      </w:r>
    </w:p>
  </w:footnote>
  <w:footnote w:type="continuationSeparator" w:id="0">
    <w:p w:rsidR="00903D13" w:rsidRDefault="00903D13" w:rsidP="00017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FC"/>
    <w:rsid w:val="00017304"/>
    <w:rsid w:val="00023931"/>
    <w:rsid w:val="000337FA"/>
    <w:rsid w:val="00050272"/>
    <w:rsid w:val="00051B58"/>
    <w:rsid w:val="0007048B"/>
    <w:rsid w:val="00084967"/>
    <w:rsid w:val="00087917"/>
    <w:rsid w:val="000A6E51"/>
    <w:rsid w:val="000A770B"/>
    <w:rsid w:val="000C2534"/>
    <w:rsid w:val="000C6754"/>
    <w:rsid w:val="000D2453"/>
    <w:rsid w:val="000D3874"/>
    <w:rsid w:val="000E4490"/>
    <w:rsid w:val="000F2731"/>
    <w:rsid w:val="000F7421"/>
    <w:rsid w:val="00101C56"/>
    <w:rsid w:val="00120C29"/>
    <w:rsid w:val="00161BEE"/>
    <w:rsid w:val="001651E4"/>
    <w:rsid w:val="00174F45"/>
    <w:rsid w:val="00177453"/>
    <w:rsid w:val="001B1093"/>
    <w:rsid w:val="001D2C8B"/>
    <w:rsid w:val="001D5081"/>
    <w:rsid w:val="001E5BB7"/>
    <w:rsid w:val="00205D21"/>
    <w:rsid w:val="00222ABD"/>
    <w:rsid w:val="00224A41"/>
    <w:rsid w:val="00233488"/>
    <w:rsid w:val="00234C03"/>
    <w:rsid w:val="002426B1"/>
    <w:rsid w:val="00250347"/>
    <w:rsid w:val="00253D07"/>
    <w:rsid w:val="00265A74"/>
    <w:rsid w:val="00266AE8"/>
    <w:rsid w:val="002723C7"/>
    <w:rsid w:val="00280960"/>
    <w:rsid w:val="0028161C"/>
    <w:rsid w:val="002823AD"/>
    <w:rsid w:val="00284897"/>
    <w:rsid w:val="002910AD"/>
    <w:rsid w:val="00292CE7"/>
    <w:rsid w:val="002A2298"/>
    <w:rsid w:val="002A58F5"/>
    <w:rsid w:val="002A7E86"/>
    <w:rsid w:val="002D5325"/>
    <w:rsid w:val="002D53A8"/>
    <w:rsid w:val="002E156E"/>
    <w:rsid w:val="002E6858"/>
    <w:rsid w:val="002F001E"/>
    <w:rsid w:val="002F5188"/>
    <w:rsid w:val="003100FA"/>
    <w:rsid w:val="003121A1"/>
    <w:rsid w:val="00315348"/>
    <w:rsid w:val="00334BA2"/>
    <w:rsid w:val="00343D76"/>
    <w:rsid w:val="00362B51"/>
    <w:rsid w:val="00365BE1"/>
    <w:rsid w:val="00374F40"/>
    <w:rsid w:val="0038728F"/>
    <w:rsid w:val="00396AD2"/>
    <w:rsid w:val="003A57AC"/>
    <w:rsid w:val="003B237E"/>
    <w:rsid w:val="003B5B77"/>
    <w:rsid w:val="003B5B83"/>
    <w:rsid w:val="003C6EC2"/>
    <w:rsid w:val="003E633C"/>
    <w:rsid w:val="00415C68"/>
    <w:rsid w:val="00422DE9"/>
    <w:rsid w:val="00424BCC"/>
    <w:rsid w:val="0042691F"/>
    <w:rsid w:val="004360CB"/>
    <w:rsid w:val="004449CF"/>
    <w:rsid w:val="0045043A"/>
    <w:rsid w:val="00457BB6"/>
    <w:rsid w:val="00460143"/>
    <w:rsid w:val="00463DF8"/>
    <w:rsid w:val="00477046"/>
    <w:rsid w:val="00485C74"/>
    <w:rsid w:val="00492E9C"/>
    <w:rsid w:val="004A4972"/>
    <w:rsid w:val="004C410D"/>
    <w:rsid w:val="004C5324"/>
    <w:rsid w:val="004C58A9"/>
    <w:rsid w:val="004C6631"/>
    <w:rsid w:val="004D5C78"/>
    <w:rsid w:val="004E1DAB"/>
    <w:rsid w:val="004E256D"/>
    <w:rsid w:val="00507E49"/>
    <w:rsid w:val="005179AC"/>
    <w:rsid w:val="0052620D"/>
    <w:rsid w:val="0053047D"/>
    <w:rsid w:val="005405E9"/>
    <w:rsid w:val="00546213"/>
    <w:rsid w:val="00551EF8"/>
    <w:rsid w:val="00554F25"/>
    <w:rsid w:val="005552E7"/>
    <w:rsid w:val="00555973"/>
    <w:rsid w:val="00556A90"/>
    <w:rsid w:val="00556B83"/>
    <w:rsid w:val="005777EB"/>
    <w:rsid w:val="005C1BC4"/>
    <w:rsid w:val="005C3786"/>
    <w:rsid w:val="005C3E1C"/>
    <w:rsid w:val="005D79EA"/>
    <w:rsid w:val="005E33FA"/>
    <w:rsid w:val="006021EF"/>
    <w:rsid w:val="00603A4E"/>
    <w:rsid w:val="006175AE"/>
    <w:rsid w:val="006201DF"/>
    <w:rsid w:val="0062024A"/>
    <w:rsid w:val="00622232"/>
    <w:rsid w:val="006321E7"/>
    <w:rsid w:val="00632F6B"/>
    <w:rsid w:val="00644F6E"/>
    <w:rsid w:val="00675C8B"/>
    <w:rsid w:val="006964BA"/>
    <w:rsid w:val="006A0DBF"/>
    <w:rsid w:val="006B1C12"/>
    <w:rsid w:val="006C44FC"/>
    <w:rsid w:val="006E4EB0"/>
    <w:rsid w:val="00711175"/>
    <w:rsid w:val="00714AB2"/>
    <w:rsid w:val="00742706"/>
    <w:rsid w:val="007505EC"/>
    <w:rsid w:val="00775312"/>
    <w:rsid w:val="00783C22"/>
    <w:rsid w:val="007C088A"/>
    <w:rsid w:val="007C399D"/>
    <w:rsid w:val="007D1F81"/>
    <w:rsid w:val="007E2634"/>
    <w:rsid w:val="007E41DD"/>
    <w:rsid w:val="007F48AB"/>
    <w:rsid w:val="0080422B"/>
    <w:rsid w:val="008336F9"/>
    <w:rsid w:val="00852CC6"/>
    <w:rsid w:val="00875C4D"/>
    <w:rsid w:val="00882444"/>
    <w:rsid w:val="00883B6C"/>
    <w:rsid w:val="00891355"/>
    <w:rsid w:val="008A605E"/>
    <w:rsid w:val="008B08C7"/>
    <w:rsid w:val="008D5DA4"/>
    <w:rsid w:val="008D5FF2"/>
    <w:rsid w:val="00903D13"/>
    <w:rsid w:val="00910B9D"/>
    <w:rsid w:val="00931336"/>
    <w:rsid w:val="00932426"/>
    <w:rsid w:val="00934B7E"/>
    <w:rsid w:val="00936639"/>
    <w:rsid w:val="00955A39"/>
    <w:rsid w:val="00971D6E"/>
    <w:rsid w:val="00972936"/>
    <w:rsid w:val="00976B0B"/>
    <w:rsid w:val="00985A50"/>
    <w:rsid w:val="009A51A2"/>
    <w:rsid w:val="009C3100"/>
    <w:rsid w:val="009C3B1D"/>
    <w:rsid w:val="009C6A91"/>
    <w:rsid w:val="009E7453"/>
    <w:rsid w:val="009F18E3"/>
    <w:rsid w:val="00A04710"/>
    <w:rsid w:val="00A300D7"/>
    <w:rsid w:val="00A33DFA"/>
    <w:rsid w:val="00A47165"/>
    <w:rsid w:val="00A514F6"/>
    <w:rsid w:val="00A52D04"/>
    <w:rsid w:val="00A60557"/>
    <w:rsid w:val="00AA1814"/>
    <w:rsid w:val="00AA5524"/>
    <w:rsid w:val="00AC4195"/>
    <w:rsid w:val="00AC7178"/>
    <w:rsid w:val="00AD0501"/>
    <w:rsid w:val="00AD68A1"/>
    <w:rsid w:val="00AF6D32"/>
    <w:rsid w:val="00B0489D"/>
    <w:rsid w:val="00B27B00"/>
    <w:rsid w:val="00B451A8"/>
    <w:rsid w:val="00B6401D"/>
    <w:rsid w:val="00B6697B"/>
    <w:rsid w:val="00B75363"/>
    <w:rsid w:val="00B83D31"/>
    <w:rsid w:val="00B919D6"/>
    <w:rsid w:val="00BA7CE4"/>
    <w:rsid w:val="00BC36C6"/>
    <w:rsid w:val="00BC650A"/>
    <w:rsid w:val="00BE1132"/>
    <w:rsid w:val="00C239B5"/>
    <w:rsid w:val="00C36634"/>
    <w:rsid w:val="00C4223E"/>
    <w:rsid w:val="00C56E73"/>
    <w:rsid w:val="00CB5C85"/>
    <w:rsid w:val="00CC451C"/>
    <w:rsid w:val="00CC686C"/>
    <w:rsid w:val="00CD14B7"/>
    <w:rsid w:val="00CD27CF"/>
    <w:rsid w:val="00D0533F"/>
    <w:rsid w:val="00D12A08"/>
    <w:rsid w:val="00D13F89"/>
    <w:rsid w:val="00D14602"/>
    <w:rsid w:val="00D20575"/>
    <w:rsid w:val="00D34FE5"/>
    <w:rsid w:val="00D371E0"/>
    <w:rsid w:val="00D3754D"/>
    <w:rsid w:val="00D449FD"/>
    <w:rsid w:val="00D578F2"/>
    <w:rsid w:val="00D658CB"/>
    <w:rsid w:val="00D71F58"/>
    <w:rsid w:val="00D72F9A"/>
    <w:rsid w:val="00D86631"/>
    <w:rsid w:val="00D93AD2"/>
    <w:rsid w:val="00DB5351"/>
    <w:rsid w:val="00DD0798"/>
    <w:rsid w:val="00DE134B"/>
    <w:rsid w:val="00DE6B40"/>
    <w:rsid w:val="00DF2D4D"/>
    <w:rsid w:val="00DF754D"/>
    <w:rsid w:val="00E01D91"/>
    <w:rsid w:val="00E16B5E"/>
    <w:rsid w:val="00E433B6"/>
    <w:rsid w:val="00E50E87"/>
    <w:rsid w:val="00E53B54"/>
    <w:rsid w:val="00E67AC0"/>
    <w:rsid w:val="00E82B0A"/>
    <w:rsid w:val="00EB5D2C"/>
    <w:rsid w:val="00EC1207"/>
    <w:rsid w:val="00EC6D2A"/>
    <w:rsid w:val="00ED2C91"/>
    <w:rsid w:val="00ED2E7F"/>
    <w:rsid w:val="00EE7D84"/>
    <w:rsid w:val="00EF5FC5"/>
    <w:rsid w:val="00F01553"/>
    <w:rsid w:val="00F14487"/>
    <w:rsid w:val="00F20B16"/>
    <w:rsid w:val="00F21A39"/>
    <w:rsid w:val="00F21C0B"/>
    <w:rsid w:val="00F32E51"/>
    <w:rsid w:val="00F72F85"/>
    <w:rsid w:val="00F938DB"/>
    <w:rsid w:val="00F9584B"/>
    <w:rsid w:val="00FB7518"/>
    <w:rsid w:val="00FC0CA6"/>
    <w:rsid w:val="00FD1E67"/>
    <w:rsid w:val="00FD5F00"/>
    <w:rsid w:val="00FE06DF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A446D-D5AF-4341-8C76-D7D876F4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4FC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56E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17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30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7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304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86C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5D066-FD79-4A81-8777-CCF0D3F17D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218103A-9909-49CB-A9C0-C84721118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72806B-1EED-4FC0-BA74-FCC2563A79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A78C26-4646-4511-B66D-E4CBB794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Employment Relations</dc:creator>
  <cp:lastModifiedBy>Patansingh Jayshree</cp:lastModifiedBy>
  <cp:revision>56</cp:revision>
  <cp:lastPrinted>2021-05-07T05:39:00Z</cp:lastPrinted>
  <dcterms:created xsi:type="dcterms:W3CDTF">2021-05-19T04:55:00Z</dcterms:created>
  <dcterms:modified xsi:type="dcterms:W3CDTF">2021-05-20T09:38:00Z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