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CC" w:rsidRDefault="00CF67CC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F67CC" w:rsidRPr="004D1248" w:rsidRDefault="00CF67CC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51662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51662" w:rsidRPr="00A02008" w:rsidRDefault="00D51662" w:rsidP="00D51662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CF67CC" w:rsidRDefault="00CF67CC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04 December 2017</w:t>
      </w:r>
    </w:p>
    <w:p w:rsidR="00CF67CC" w:rsidRDefault="00CF67CC" w:rsidP="00CF67CC"/>
    <w:p w:rsidR="00CF67CC" w:rsidRDefault="00CF67CC" w:rsidP="00CF67CC">
      <w:pPr>
        <w:spacing w:line="240" w:lineRule="auto"/>
        <w:rPr>
          <w:rFonts w:ascii="Bookman Old Style" w:hAnsi="Bookman Old Style" w:cs="Castellar"/>
          <w:b/>
          <w:bCs/>
        </w:rPr>
      </w:pPr>
      <w:r w:rsidRPr="00CF67CC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E52D7">
        <w:rPr>
          <w:rFonts w:ascii="Bookman Old Style" w:hAnsi="Bookman Old Style" w:cs="Bookman Old Style"/>
          <w:i/>
          <w:iCs/>
          <w:sz w:val="28"/>
          <w:szCs w:val="28"/>
        </w:rPr>
        <w:t xml:space="preserve">   </w:t>
      </w:r>
      <w:r>
        <w:rPr>
          <w:rFonts w:ascii="Bookman Old Style" w:hAnsi="Bookman Old Style"/>
          <w:sz w:val="18"/>
          <w:szCs w:val="18"/>
        </w:rPr>
        <w:t>Decision:</w:t>
      </w: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Ms L. Lactive</w:t>
      </w: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A. Hau Kee Hee</w:t>
      </w:r>
    </w:p>
    <w:p w:rsidR="00CF67CC" w:rsidRDefault="00CF67CC" w:rsidP="00CF67CC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>Member : Mr G. Gokhool</w:t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</w:p>
    <w:p w:rsidR="00CF67CC" w:rsidRDefault="00CF67CC" w:rsidP="00CF67CC">
      <w:pPr>
        <w:spacing w:line="240" w:lineRule="auto"/>
        <w:ind w:left="1440" w:firstLine="720"/>
        <w:jc w:val="center"/>
        <w:rPr>
          <w:rFonts w:ascii="Bookman Old Style" w:hAnsi="Bookman Old Style" w:cs="Castellar"/>
          <w:b/>
          <w:bCs/>
        </w:rPr>
      </w:pP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104/17</w:t>
      </w:r>
    </w:p>
    <w:p w:rsidR="00CF67CC" w:rsidRPr="00243510" w:rsidRDefault="00CF67CC" w:rsidP="00CF67C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ROOPESH RAMBURN</w:t>
      </w: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IRRIGATION AUTHORITY</w:t>
      </w: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Ramsohok,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        Mrs C. Green-Jokhoo, Assistant Parliamentary Counsel </w:t>
      </w: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         Ms N. Pem, State Counsel </w:t>
      </w:r>
    </w:p>
    <w:p w:rsidR="00CF67CC" w:rsidRPr="00EC0364" w:rsidRDefault="00CF67CC" w:rsidP="00CF67CC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16"/>
          <w:szCs w:val="16"/>
        </w:rPr>
      </w:pPr>
    </w:p>
    <w:p w:rsidR="00CF67CC" w:rsidRPr="00786EE6" w:rsidRDefault="00CF67CC" w:rsidP="00CF67C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CF67CC" w:rsidRDefault="00CF67CC" w:rsidP="00CF67C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Labour Dispute </w:t>
      </w:r>
    </w:p>
    <w:p w:rsidR="00CF67CC" w:rsidRDefault="00CF67CC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84508" w:rsidRDefault="00A84508"/>
    <w:p w:rsidR="00CF67CC" w:rsidRDefault="00CF67CC"/>
    <w:p w:rsidR="00CF67CC" w:rsidRDefault="00CF67CC"/>
    <w:p w:rsidR="00CF67CC" w:rsidRDefault="00CF67CC"/>
    <w:p w:rsidR="00CF67CC" w:rsidRDefault="00CF67CC"/>
    <w:p w:rsidR="00CF67CC" w:rsidRDefault="00CF67CC"/>
    <w:p w:rsidR="00CF67CC" w:rsidRDefault="00CF67CC"/>
    <w:p w:rsidR="006060FD" w:rsidRDefault="006060FD"/>
    <w:p w:rsidR="006060FD" w:rsidRDefault="006060FD"/>
    <w:p w:rsidR="006060FD" w:rsidRDefault="006060FD"/>
    <w:p w:rsidR="006060FD" w:rsidRDefault="006060FD"/>
    <w:p w:rsidR="00173052" w:rsidRDefault="00173052" w:rsidP="006060F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60FD" w:rsidRDefault="006060FD" w:rsidP="006060F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51662" w:rsidRPr="00A02008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51662" w:rsidRPr="00A02008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060FD" w:rsidRDefault="006060FD" w:rsidP="006060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04 December 2017</w:t>
      </w:r>
    </w:p>
    <w:p w:rsidR="006060FD" w:rsidRDefault="006060FD"/>
    <w:p w:rsidR="006060FD" w:rsidRDefault="006060FD" w:rsidP="006060FD">
      <w:pPr>
        <w:spacing w:line="240" w:lineRule="auto"/>
        <w:rPr>
          <w:rFonts w:ascii="Bookman Old Style" w:hAnsi="Bookman Old Style" w:cs="Castellar"/>
          <w:b/>
          <w:bCs/>
        </w:rPr>
      </w:pPr>
      <w:r w:rsidRPr="00CF67CC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 @ 01:</w:t>
      </w:r>
      <w:r w:rsidR="0066637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 w:rsidRPr="00CF67CC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060FD" w:rsidRDefault="006060FD" w:rsidP="006060F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6060FD" w:rsidRDefault="006060FD" w:rsidP="006060FD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E. Appasamy</w:t>
      </w:r>
    </w:p>
    <w:p w:rsidR="006060FD" w:rsidRDefault="006060FD" w:rsidP="006060FD">
      <w:pPr>
        <w:spacing w:line="240" w:lineRule="auto"/>
        <w:ind w:left="2160" w:firstLine="72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>Member : Mr T. Jutton-Seeburrun</w:t>
      </w:r>
    </w:p>
    <w:p w:rsidR="006060FD" w:rsidRDefault="006060FD" w:rsidP="006060F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060FD" w:rsidRPr="008A3A8D" w:rsidRDefault="006060FD" w:rsidP="006060FD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149/17</w:t>
      </w:r>
    </w:p>
    <w:p w:rsidR="006060FD" w:rsidRDefault="006060FD" w:rsidP="006060F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SYNDICAT DES TRAVAILLEURS DES ETABLISSEMENTS PRIVES</w:t>
      </w:r>
    </w:p>
    <w:p w:rsidR="006060FD" w:rsidRDefault="006060FD" w:rsidP="006060F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6060FD" w:rsidRDefault="006060FD" w:rsidP="006060F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EASTERN STONE CRUSHER LTD</w:t>
      </w:r>
    </w:p>
    <w:p w:rsidR="006060FD" w:rsidRDefault="006060FD" w:rsidP="006060FD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G. Ramdewar, Senior Attorney</w:t>
      </w:r>
    </w:p>
    <w:p w:rsidR="006060FD" w:rsidRDefault="006060FD" w:rsidP="006060FD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6060FD" w:rsidRPr="00D46239" w:rsidRDefault="006060FD" w:rsidP="00E85D13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 xml:space="preserve">Order for the making of an award enforcing the Collective agreement </w:t>
      </w:r>
    </w:p>
    <w:p w:rsidR="006060FD" w:rsidRDefault="006060FD"/>
    <w:p w:rsidR="006060FD" w:rsidRDefault="006060FD"/>
    <w:p w:rsidR="006060FD" w:rsidRDefault="006060FD"/>
    <w:p w:rsidR="006060FD" w:rsidRDefault="006060FD"/>
    <w:p w:rsidR="006060FD" w:rsidRDefault="006060FD"/>
    <w:p w:rsidR="006060FD" w:rsidRDefault="006060FD"/>
    <w:p w:rsidR="006060FD" w:rsidRDefault="006060FD"/>
    <w:p w:rsidR="006060FD" w:rsidRDefault="006060FD"/>
    <w:p w:rsidR="006060FD" w:rsidRDefault="006060FD"/>
    <w:p w:rsidR="006060FD" w:rsidRDefault="006060FD"/>
    <w:p w:rsidR="006060FD" w:rsidRDefault="006060FD"/>
    <w:p w:rsidR="00CF67CC" w:rsidRDefault="00CF67CC"/>
    <w:p w:rsidR="00E85D13" w:rsidRDefault="00E85D13"/>
    <w:p w:rsidR="00173052" w:rsidRDefault="00173052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F67CC" w:rsidRDefault="00CF67CC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F67CC" w:rsidRPr="004D1248" w:rsidRDefault="00CF67CC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CF67CC" w:rsidRPr="00A02008" w:rsidRDefault="00CF67CC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CF67CC" w:rsidRPr="00A02008" w:rsidRDefault="00CF67CC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F67CC" w:rsidRDefault="00CF67CC" w:rsidP="00CF67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December 2017</w:t>
      </w:r>
    </w:p>
    <w:p w:rsidR="00CF67CC" w:rsidRDefault="00CF67CC" w:rsidP="00CF67CC"/>
    <w:p w:rsidR="00CF67CC" w:rsidRDefault="00CF67CC" w:rsidP="00CF67C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D5930" w:rsidRPr="008A3A8D" w:rsidRDefault="00DD5930" w:rsidP="00DD593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161/17</w:t>
      </w:r>
    </w:p>
    <w:p w:rsidR="00DD5930" w:rsidRDefault="00DD5930" w:rsidP="00DD59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MUAMMAR SHAMEEM ACKBURALLY </w:t>
      </w:r>
    </w:p>
    <w:p w:rsidR="00DD5930" w:rsidRDefault="00DD5930" w:rsidP="00DD593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D5930" w:rsidRDefault="008B5377" w:rsidP="00DD593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STATUTORY BODIES MUTUAL AID ASSOCIATION LTD </w:t>
      </w:r>
    </w:p>
    <w:p w:rsidR="00DD5930" w:rsidRPr="001E5B02" w:rsidRDefault="00DD5930" w:rsidP="00DD593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DD5930" w:rsidRPr="006B6818" w:rsidRDefault="00DD5930" w:rsidP="00DD5930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Labour Dispute </w:t>
      </w:r>
    </w:p>
    <w:p w:rsidR="00DD5930" w:rsidRDefault="00DD5930" w:rsidP="00DD5930">
      <w:r>
        <w:t>--------------------------------------------------------------------------------------------------------------------------------------</w:t>
      </w:r>
    </w:p>
    <w:p w:rsidR="00DD5930" w:rsidRDefault="00DD5930" w:rsidP="00DD593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D5930" w:rsidRDefault="00DD5930" w:rsidP="00DD59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D5930" w:rsidRPr="008A3A8D" w:rsidRDefault="0086541F" w:rsidP="00DD593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162</w:t>
      </w:r>
      <w:r w:rsidR="00DD5930">
        <w:rPr>
          <w:rFonts w:ascii="Bookman Old Style" w:hAnsi="Bookman Old Style" w:cs="Castellar"/>
          <w:b/>
          <w:bCs/>
          <w:color w:val="000000"/>
        </w:rPr>
        <w:t>/17</w:t>
      </w:r>
    </w:p>
    <w:p w:rsidR="00DD5930" w:rsidRDefault="0086541F" w:rsidP="00DD593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MARITIME TRANSPORT &amp; PORTS EMPLOYEES UNION </w:t>
      </w:r>
    </w:p>
    <w:p w:rsidR="00DD5930" w:rsidRDefault="00DD5930" w:rsidP="00DD593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D5930" w:rsidRDefault="0086541F" w:rsidP="00DD593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BPML FREEPORT SERVICES LTD </w:t>
      </w:r>
    </w:p>
    <w:p w:rsidR="00DD5930" w:rsidRPr="006B6818" w:rsidRDefault="0086541F" w:rsidP="00DD593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Procedure agreements</w:t>
      </w:r>
    </w:p>
    <w:p w:rsidR="00CF67CC" w:rsidRDefault="00DD5930" w:rsidP="00DD5930">
      <w:r>
        <w:t>--------------------------------------------------------------------------------------------------------------------------------------</w:t>
      </w:r>
    </w:p>
    <w:p w:rsidR="0086541F" w:rsidRDefault="0086541F" w:rsidP="0086541F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6541F" w:rsidRDefault="0086541F" w:rsidP="0086541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6541F" w:rsidRPr="008A3A8D" w:rsidRDefault="0086541F" w:rsidP="0086541F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163/17</w:t>
      </w:r>
    </w:p>
    <w:p w:rsidR="0086541F" w:rsidRDefault="0086541F" w:rsidP="0086541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EASTERN STONE CRUSHER LTD</w:t>
      </w:r>
    </w:p>
    <w:p w:rsidR="0086541F" w:rsidRDefault="0086541F" w:rsidP="0086541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86541F" w:rsidRDefault="0086541F" w:rsidP="0086541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SYNDICAT DES TRAVAILLEURS DES ETABLISSEMENTS PRIVES</w:t>
      </w:r>
    </w:p>
    <w:p w:rsidR="0086541F" w:rsidRPr="006B6818" w:rsidRDefault="0086541F" w:rsidP="0086541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Revocation of Trade union</w:t>
      </w:r>
    </w:p>
    <w:p w:rsidR="00CF67CC" w:rsidRDefault="00CF67CC" w:rsidP="0086541F"/>
    <w:p w:rsidR="00DF7E87" w:rsidRDefault="00DF7E87" w:rsidP="0086541F"/>
    <w:p w:rsidR="00173052" w:rsidRDefault="00173052" w:rsidP="00DF7E8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F7E87" w:rsidRDefault="00DF7E87" w:rsidP="00DF7E8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F7E87" w:rsidRPr="004D1248" w:rsidRDefault="00DF7E87" w:rsidP="00DF7E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F7E87" w:rsidRPr="00A02008" w:rsidRDefault="00DF7E87" w:rsidP="00DF7E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F7E87" w:rsidRPr="00A02008" w:rsidRDefault="00DF7E87" w:rsidP="00DF7E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F7E87" w:rsidRDefault="00DF7E87" w:rsidP="00DF7E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December 2017</w:t>
      </w:r>
    </w:p>
    <w:p w:rsidR="00DF7E87" w:rsidRDefault="00DF7E87" w:rsidP="00DF7E87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DF7E87" w:rsidRDefault="00DF7E87" w:rsidP="00DF7E87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F7E87" w:rsidRDefault="00DF7E87" w:rsidP="00DF7E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F7E87" w:rsidRPr="008A3A8D" w:rsidRDefault="00DF7E87" w:rsidP="00DF7E8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164/17</w:t>
      </w:r>
    </w:p>
    <w:p w:rsidR="00DF7E87" w:rsidRDefault="00DF7E87" w:rsidP="00DF7E8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</w:p>
    <w:p w:rsidR="00DF7E87" w:rsidRDefault="00DF7E87" w:rsidP="00DF7E8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DF7E87" w:rsidRDefault="00DF7E87" w:rsidP="00DF7E8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F7E87" w:rsidRDefault="00DF7E87" w:rsidP="00DF7E8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BLUE ALIZES LTD/ CROISIERES AUSTRALES</w:t>
      </w:r>
    </w:p>
    <w:p w:rsidR="00DF7E87" w:rsidRPr="006B6818" w:rsidRDefault="00DF7E87" w:rsidP="00DF7E8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Order for Procedure agreement by way of an Award</w:t>
      </w:r>
    </w:p>
    <w:p w:rsidR="00DF7E87" w:rsidRDefault="00DF7E87" w:rsidP="00DF7E87">
      <w:r>
        <w:t>--------------------------------------------------------------------------------------------------------------------------------------</w:t>
      </w:r>
    </w:p>
    <w:p w:rsidR="00DF7E87" w:rsidRDefault="00DF7E87" w:rsidP="00DF7E87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F7E87" w:rsidRDefault="00DF7E87" w:rsidP="00DF7E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F7E87" w:rsidRPr="008A3A8D" w:rsidRDefault="00DF7E87" w:rsidP="00DF7E8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165/17</w:t>
      </w:r>
    </w:p>
    <w:p w:rsidR="00DF7E87" w:rsidRDefault="00DF7E87" w:rsidP="00DF7E8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MARJOLIN DUVAL</w:t>
      </w:r>
    </w:p>
    <w:p w:rsidR="00DF7E87" w:rsidRDefault="00DF7E87" w:rsidP="00DF7E8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F7E87" w:rsidRDefault="00DF7E87" w:rsidP="00DF7E8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MUNICIPAL COUNCIL OF BEAU BASSIN/ ROSE HILL</w:t>
      </w:r>
    </w:p>
    <w:p w:rsidR="00DF7E87" w:rsidRPr="006B6818" w:rsidRDefault="00DF7E87" w:rsidP="00DF7E8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Labour Dispute </w:t>
      </w:r>
    </w:p>
    <w:p w:rsidR="00DF7E87" w:rsidRDefault="00DF7E87" w:rsidP="00DF7E87">
      <w:r>
        <w:t>--------------------------------------------------------------------------------------------------------------------------------------</w:t>
      </w:r>
    </w:p>
    <w:p w:rsidR="00B7796E" w:rsidRDefault="00B7796E" w:rsidP="00B7796E">
      <w:pPr>
        <w:spacing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7796E" w:rsidRP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121/17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SATIANUND NUNKOO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BEACH AUTHORITY</w:t>
      </w:r>
    </w:p>
    <w:p w:rsidR="00B7796E" w:rsidRP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Ramsohok, Counsel</w:t>
      </w:r>
      <w:r w:rsidR="00BB4E03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                        Mr S. Y. Boodhoo, Principal State Counsel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B7796E" w:rsidRPr="00BB4E03" w:rsidRDefault="00B7796E" w:rsidP="00BB4E0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Parties to report progress </w:t>
      </w:r>
    </w:p>
    <w:p w:rsidR="00173052" w:rsidRDefault="00173052" w:rsidP="00B7796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7796E" w:rsidRDefault="00B7796E" w:rsidP="00B7796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7796E" w:rsidRPr="004D1248" w:rsidRDefault="00B7796E" w:rsidP="00B77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7796E" w:rsidRPr="00A02008" w:rsidRDefault="00B7796E" w:rsidP="00B77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B7796E" w:rsidRPr="00A02008" w:rsidRDefault="00B7796E" w:rsidP="00B77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7796E" w:rsidRDefault="00B7796E" w:rsidP="00B779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December 2017</w:t>
      </w:r>
    </w:p>
    <w:p w:rsidR="00B7796E" w:rsidRDefault="00B7796E" w:rsidP="00B7796E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B7796E" w:rsidRDefault="00B7796E" w:rsidP="00B7796E">
      <w:pPr>
        <w:spacing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7796E" w:rsidRPr="003D0160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124/17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CHITANAND LUCHMAN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LTD</w:t>
      </w:r>
    </w:p>
    <w:p w:rsidR="00B7796E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B7796E" w:rsidRPr="00243510" w:rsidRDefault="00B7796E" w:rsidP="00B77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Bhadain,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 D. K. Manikaran, State Attorney</w:t>
      </w:r>
    </w:p>
    <w:p w:rsidR="00B7796E" w:rsidRDefault="00B7796E" w:rsidP="00B7796E">
      <w:pPr>
        <w:ind w:left="5760"/>
      </w:pPr>
      <w:r>
        <w:rPr>
          <w:rFonts w:ascii="Bookman Old Style" w:hAnsi="Bookman Old Style"/>
          <w:b/>
          <w:i/>
          <w:sz w:val="20"/>
          <w:szCs w:val="20"/>
        </w:rPr>
        <w:t xml:space="preserve">Respondent to take a stand </w:t>
      </w:r>
    </w:p>
    <w:p w:rsidR="002C04C5" w:rsidRPr="002C04C5" w:rsidRDefault="00BB4E03" w:rsidP="002C04C5">
      <w:r>
        <w:t>--------------------------------------------------------------------------------------------------------------------------------------</w:t>
      </w:r>
    </w:p>
    <w:p w:rsidR="002C04C5" w:rsidRDefault="002C04C5" w:rsidP="002C04C5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C04C5" w:rsidRDefault="002C04C5" w:rsidP="002C04C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C04C5" w:rsidRDefault="002C04C5" w:rsidP="002C04C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134/17</w:t>
      </w:r>
    </w:p>
    <w:p w:rsidR="002C04C5" w:rsidRDefault="002C04C5" w:rsidP="002C04C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MUSLIM ABDUL</w:t>
      </w:r>
    </w:p>
    <w:p w:rsidR="002C04C5" w:rsidRDefault="002C04C5" w:rsidP="002C04C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2C04C5" w:rsidRDefault="002C04C5" w:rsidP="002C04C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MAHATMA GANDHI INSTITUTE</w:t>
      </w:r>
    </w:p>
    <w:p w:rsidR="002C04C5" w:rsidRPr="00173052" w:rsidRDefault="002C04C5" w:rsidP="002C04C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N. Rojubally,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D. K. Manikaran, State Attorney</w:t>
      </w:r>
    </w:p>
    <w:p w:rsidR="002C04C5" w:rsidRDefault="002C04C5" w:rsidP="00902467">
      <w:pPr>
        <w:ind w:left="5040"/>
      </w:pPr>
      <w:r>
        <w:rPr>
          <w:rFonts w:ascii="Bookman Old Style" w:hAnsi="Bookman Old Style"/>
          <w:b/>
          <w:i/>
          <w:sz w:val="20"/>
          <w:szCs w:val="20"/>
        </w:rPr>
        <w:t>For Common dates for Argument</w:t>
      </w:r>
    </w:p>
    <w:p w:rsidR="002C04C5" w:rsidRPr="00902467" w:rsidRDefault="00902467" w:rsidP="00902467">
      <w:r>
        <w:t>--------------------------------------------------------------------------------------------------------------------------------------</w:t>
      </w:r>
    </w:p>
    <w:p w:rsidR="00902467" w:rsidRDefault="00902467" w:rsidP="00902467">
      <w:pPr>
        <w:spacing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143/17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MAHADEO ROOPSING  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AS REPRESENTED BY: 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MINISTRY OF FINANCE AND ECONOMIC DEVELOPMENT </w:t>
      </w:r>
    </w:p>
    <w:p w:rsidR="00173052" w:rsidRDefault="00173052" w:rsidP="001730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K. Manikaran, State Attorney</w:t>
      </w:r>
    </w:p>
    <w:p w:rsidR="00173052" w:rsidRDefault="00173052" w:rsidP="00173052">
      <w:pPr>
        <w:widowControl w:val="0"/>
        <w:autoSpaceDE w:val="0"/>
        <w:autoSpaceDN w:val="0"/>
        <w:adjustRightInd w:val="0"/>
        <w:spacing w:after="0" w:line="240" w:lineRule="auto"/>
        <w:ind w:left="5985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2C04C5" w:rsidRPr="00902467" w:rsidRDefault="00902467" w:rsidP="00173052">
      <w:pPr>
        <w:widowControl w:val="0"/>
        <w:autoSpaceDE w:val="0"/>
        <w:autoSpaceDN w:val="0"/>
        <w:adjustRightInd w:val="0"/>
        <w:spacing w:after="0" w:line="240" w:lineRule="auto"/>
        <w:ind w:left="5985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</w:t>
      </w:r>
      <w:r w:rsidR="00173052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Statement of Case</w:t>
      </w:r>
    </w:p>
    <w:p w:rsidR="002C04C5" w:rsidRDefault="002C04C5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C04C5" w:rsidRPr="004D1248" w:rsidRDefault="002C04C5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C04C5" w:rsidRPr="00A02008" w:rsidRDefault="002C04C5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2C04C5" w:rsidRPr="00A02008" w:rsidRDefault="002C04C5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C04C5" w:rsidRDefault="002C04C5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December 2017</w:t>
      </w:r>
    </w:p>
    <w:p w:rsidR="00902467" w:rsidRPr="00902467" w:rsidRDefault="00902467" w:rsidP="00902467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02467" w:rsidRPr="008A3A8D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150/17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ENTERPRISES EMPLOYEES UNION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SKC SURAT &amp; CO LTD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902467" w:rsidRDefault="00902467" w:rsidP="00902467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  <w:r>
        <w:t xml:space="preserve"> </w:t>
      </w:r>
    </w:p>
    <w:p w:rsidR="00902467" w:rsidRDefault="00902467" w:rsidP="00902467">
      <w:r>
        <w:t>--------------------------------------------------------------------------------------------------------------------------------------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152/17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NARAD JAULIM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STATE OF MAURITIUS 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>AS REPRESENTED BY: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MINISTRY OF EDUCATION AND HUMAN RESOURCES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TERTIARY EDUCATION AND SCIENTIFIC RESEARCH</w:t>
      </w:r>
    </w:p>
    <w:p w:rsidR="00902467" w:rsidRDefault="00173052" w:rsidP="001730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A. Domingue, SC</w:t>
      </w:r>
      <w:r w:rsidRPr="00094F7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                        Ms S. Angad, Senior State Attorney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902467" w:rsidRDefault="00902467" w:rsidP="005013BC">
      <w:pPr>
        <w:spacing w:line="240" w:lineRule="auto"/>
        <w:ind w:left="6480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Respondent to file     </w:t>
      </w:r>
      <w:r w:rsidR="005013BC">
        <w:rPr>
          <w:rFonts w:ascii="Bookman Old Style" w:hAnsi="Bookman Old Style"/>
          <w:b/>
          <w:i/>
          <w:sz w:val="20"/>
          <w:szCs w:val="20"/>
        </w:rPr>
        <w:t>Statement of Case</w:t>
      </w: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13BC" w:rsidRDefault="005013BC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013BC" w:rsidRPr="004D1248" w:rsidRDefault="005013BC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013BC" w:rsidRPr="00A02008" w:rsidRDefault="005013BC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5013BC" w:rsidRPr="00A02008" w:rsidRDefault="005013BC" w:rsidP="005013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013BC" w:rsidRDefault="005013BC" w:rsidP="005013BC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December 2017</w:t>
      </w:r>
    </w:p>
    <w:p w:rsidR="00902467" w:rsidRPr="005013BC" w:rsidRDefault="00902467" w:rsidP="005013B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02467" w:rsidRPr="008A3A8D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153/17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ABDOOL RESHAD LALLOO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902467" w:rsidRDefault="00902467" w:rsidP="0090246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MAURITIUS PORTS AUTHORITY </w:t>
      </w:r>
    </w:p>
    <w:p w:rsidR="00902467" w:rsidRDefault="005013BC" w:rsidP="005013B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V. Reddi, Counsel                                          </w:t>
      </w:r>
      <w:r w:rsidR="00902467">
        <w:rPr>
          <w:rFonts w:ascii="Bookman Old Style" w:hAnsi="Bookman Old Style"/>
          <w:sz w:val="20"/>
          <w:szCs w:val="20"/>
        </w:rPr>
        <w:t>Ms S. Angad, Senior State Attorney</w:t>
      </w:r>
      <w:r w:rsidR="00902467"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902467" w:rsidRPr="00E70B62" w:rsidRDefault="00902467" w:rsidP="00902467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contextualSpacing/>
        <w:rPr>
          <w:rFonts w:ascii="Bookman Old Style" w:hAnsi="Bookman Old Style"/>
          <w:sz w:val="20"/>
          <w:szCs w:val="20"/>
        </w:rPr>
      </w:pPr>
    </w:p>
    <w:p w:rsidR="00902467" w:rsidRDefault="00902467" w:rsidP="00902467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Disputant to file Statement of Case</w:t>
      </w:r>
      <w:r>
        <w:t xml:space="preserve"> </w:t>
      </w:r>
    </w:p>
    <w:p w:rsidR="002C04C5" w:rsidRDefault="00902467" w:rsidP="00902467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t>--------------------------------------------------------------------------------------------------------------------------------------</w:t>
      </w:r>
    </w:p>
    <w:p w:rsidR="005013BC" w:rsidRPr="005013BC" w:rsidRDefault="005013BC" w:rsidP="005013B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5013BC" w:rsidRPr="008A3A8D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155/17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DEVENDRE GOPAUL 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AS REPRESENTED BY: </w:t>
      </w:r>
    </w:p>
    <w:p w:rsidR="005013BC" w:rsidRPr="001E5B02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MINISTRY OF CIVIL SERVICE ANDADMINISTRATIVE REFORMS  </w:t>
      </w:r>
    </w:p>
    <w:p w:rsidR="00173052" w:rsidRDefault="00173052" w:rsidP="001730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Mr D. K. Manikaran, State Attorney</w:t>
      </w:r>
    </w:p>
    <w:p w:rsidR="005013BC" w:rsidRPr="006B6818" w:rsidRDefault="005013BC" w:rsidP="005013BC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Service Anew</w:t>
      </w:r>
    </w:p>
    <w:p w:rsidR="005013BC" w:rsidRDefault="005013BC" w:rsidP="005013BC">
      <w:r>
        <w:t>--------------------------------------------------------------------------------------------------------------------------------------</w:t>
      </w:r>
    </w:p>
    <w:p w:rsidR="005013BC" w:rsidRPr="005013BC" w:rsidRDefault="005013BC" w:rsidP="005013B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5013BC" w:rsidRPr="008A3A8D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157/17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173052" w:rsidRDefault="005013BC" w:rsidP="00173052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BEAU RIVAGE CO. LTD/ LUX RESORTS AND HOTELS </w:t>
      </w:r>
    </w:p>
    <w:p w:rsidR="00173052" w:rsidRPr="00173052" w:rsidRDefault="00173052" w:rsidP="00173052">
      <w:pPr>
        <w:widowControl w:val="0"/>
        <w:autoSpaceDE w:val="0"/>
        <w:autoSpaceDN w:val="0"/>
        <w:adjustRightInd w:val="0"/>
        <w:spacing w:after="0" w:line="480" w:lineRule="auto"/>
        <w:ind w:left="360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Mr D. Dodin, Counsel</w:t>
      </w:r>
    </w:p>
    <w:p w:rsidR="005013BC" w:rsidRPr="006B6818" w:rsidRDefault="005013BC" w:rsidP="005013B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retain services of Counsel</w:t>
      </w:r>
    </w:p>
    <w:p w:rsidR="005013BC" w:rsidRDefault="005013BC" w:rsidP="00173052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013BC" w:rsidRPr="004D1248" w:rsidRDefault="005013BC" w:rsidP="001730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013BC" w:rsidRPr="00A02008" w:rsidRDefault="005013BC" w:rsidP="001730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5013BC" w:rsidRPr="00A02008" w:rsidRDefault="005013BC" w:rsidP="001730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013BC" w:rsidRDefault="005013BC" w:rsidP="00173052">
      <w:pPr>
        <w:spacing w:line="240" w:lineRule="auto"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December 2017</w:t>
      </w:r>
    </w:p>
    <w:p w:rsidR="005013BC" w:rsidRDefault="006060FD" w:rsidP="005013B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5013BC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5013BC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/>
          <w:sz w:val="18"/>
          <w:szCs w:val="18"/>
        </w:rPr>
        <w:t>Decision: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013BC" w:rsidRPr="008A3A8D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158/17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SOLANA BEACH HOTEL/ SOUTHERN CROSS TOURIST CO. LTD </w:t>
      </w:r>
    </w:p>
    <w:p w:rsidR="00173052" w:rsidRDefault="00173052" w:rsidP="001730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P. Doger de Speville, SC</w:t>
      </w:r>
    </w:p>
    <w:p w:rsidR="00173052" w:rsidRDefault="00173052" w:rsidP="001730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R. Bhookhun, Counsel</w:t>
      </w:r>
      <w:r w:rsidRPr="00173052">
        <w:rPr>
          <w:rFonts w:ascii="Bookman Old Style" w:hAnsi="Bookman Old Style"/>
          <w:sz w:val="20"/>
          <w:szCs w:val="20"/>
        </w:rPr>
        <w:t xml:space="preserve"> </w:t>
      </w:r>
    </w:p>
    <w:p w:rsidR="00173052" w:rsidRDefault="00173052" w:rsidP="0017305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W. De Robillard, Counsel</w:t>
      </w:r>
    </w:p>
    <w:p w:rsidR="00173052" w:rsidRDefault="00173052" w:rsidP="005013B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173052" w:rsidRDefault="00173052" w:rsidP="001730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5013BC" w:rsidRPr="006B6818" w:rsidRDefault="006060FD" w:rsidP="005013B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5013BC" w:rsidRDefault="005013BC" w:rsidP="005013BC">
      <w:r>
        <w:t>--------------------------------------------------------------------------------------------------------------------------------------</w:t>
      </w:r>
    </w:p>
    <w:p w:rsidR="005013BC" w:rsidRDefault="006060FD" w:rsidP="005013B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5013BC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5013BC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013BC">
        <w:rPr>
          <w:rFonts w:ascii="Bookman Old Style" w:hAnsi="Bookman Old Style"/>
          <w:sz w:val="18"/>
          <w:szCs w:val="18"/>
        </w:rPr>
        <w:t>Decision: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013BC" w:rsidRPr="008A3A8D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160/17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DEWANAND RAMBOCUS 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5013BC" w:rsidRDefault="005013BC" w:rsidP="005013B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SIC MANAGEMENT SERVICES CO. LTD </w:t>
      </w:r>
    </w:p>
    <w:p w:rsidR="005013BC" w:rsidRPr="006B6818" w:rsidRDefault="006060FD" w:rsidP="006060FD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Disputant to file   Statement of Case</w:t>
      </w:r>
    </w:p>
    <w:p w:rsidR="005013BC" w:rsidRDefault="005013BC" w:rsidP="005013BC"/>
    <w:p w:rsidR="002C04C5" w:rsidRDefault="002C04C5" w:rsidP="0086541F"/>
    <w:p w:rsidR="002C04C5" w:rsidRDefault="002C04C5" w:rsidP="0086541F"/>
    <w:p w:rsidR="002C04C5" w:rsidRDefault="002C04C5" w:rsidP="0086541F"/>
    <w:p w:rsidR="002C04C5" w:rsidRDefault="002C04C5" w:rsidP="0086541F"/>
    <w:p w:rsidR="002C04C5" w:rsidRDefault="002C04C5" w:rsidP="0086541F"/>
    <w:p w:rsidR="002C04C5" w:rsidRDefault="002C04C5" w:rsidP="0086541F"/>
    <w:p w:rsidR="00EE7C0A" w:rsidRDefault="00EE7C0A" w:rsidP="00EE7C0A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EE7C0A" w:rsidRDefault="00EE7C0A" w:rsidP="00EE7C0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D5385" w:rsidRPr="00A02008" w:rsidRDefault="00BD5385" w:rsidP="00BD53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BD5385" w:rsidRPr="00A02008" w:rsidRDefault="00BD5385" w:rsidP="00BD53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E7C0A" w:rsidRDefault="00EE7C0A" w:rsidP="00EE7C0A">
      <w:pPr>
        <w:spacing w:line="360" w:lineRule="auto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06 December 2017</w:t>
      </w:r>
    </w:p>
    <w:p w:rsidR="00EE7C0A" w:rsidRDefault="00EE7C0A" w:rsidP="00EE7C0A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EE7C0A" w:rsidRDefault="00EE7C0A" w:rsidP="00EE7C0A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10:30 a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EE7C0A" w:rsidRDefault="00EE7C0A" w:rsidP="00EE7C0A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EE7C0A" w:rsidRPr="00A5581B" w:rsidRDefault="00EE7C0A" w:rsidP="00EE7C0A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G. Gokhool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E7C0A" w:rsidRPr="003D0160" w:rsidRDefault="00EE7C0A" w:rsidP="00EE7C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124/17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CHITANAND LUCHMAN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LTD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EE7C0A" w:rsidRPr="00243510" w:rsidRDefault="00EE7C0A" w:rsidP="00EE7C0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Bhadain,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 D. K. Manikaran, State Attorney</w:t>
      </w:r>
    </w:p>
    <w:p w:rsidR="00EE7C0A" w:rsidRDefault="006E731F" w:rsidP="00EE7C0A">
      <w:pPr>
        <w:ind w:left="5760"/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          Labour Dispute</w:t>
      </w:r>
    </w:p>
    <w:p w:rsidR="00E85D13" w:rsidRDefault="00E85D1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85D13" w:rsidRDefault="00E85D1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EE7C0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D5385" w:rsidRPr="00A02008" w:rsidRDefault="00BD5385" w:rsidP="00BD53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BD5385" w:rsidRPr="00A02008" w:rsidRDefault="00BD5385" w:rsidP="00BD53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E7C0A" w:rsidRDefault="00EE7C0A" w:rsidP="00EE7C0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06 December 2017</w:t>
      </w: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EE7C0A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14:00 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EE7C0A" w:rsidRDefault="00EE7C0A" w:rsidP="00EE7C0A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BD5385">
        <w:rPr>
          <w:rFonts w:ascii="Bookman Old Style" w:hAnsi="Bookman Old Style" w:cs="AucoinLight"/>
          <w:sz w:val="20"/>
          <w:szCs w:val="20"/>
        </w:rPr>
        <w:t>Ms D. L. Lactive</w:t>
      </w:r>
    </w:p>
    <w:p w:rsidR="00EE7C0A" w:rsidRPr="00A5581B" w:rsidRDefault="00EE7C0A" w:rsidP="00EE7C0A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F44366">
        <w:rPr>
          <w:rFonts w:ascii="Bookman Old Style" w:hAnsi="Bookman Old Style" w:cs="AucoinLight"/>
          <w:sz w:val="20"/>
          <w:szCs w:val="20"/>
        </w:rPr>
        <w:t>Mr A. Hau Kee Hee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 : </w:t>
      </w:r>
      <w:r w:rsidR="00BD5385">
        <w:rPr>
          <w:rFonts w:ascii="Bookman Old Style" w:hAnsi="Bookman Old Style" w:cs="Arial"/>
          <w:sz w:val="20"/>
          <w:szCs w:val="20"/>
        </w:rPr>
        <w:t>Mr P. Burosee</w:t>
      </w:r>
    </w:p>
    <w:p w:rsidR="006E731F" w:rsidRDefault="006E731F" w:rsidP="00EE7C0A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E7C0A" w:rsidRPr="008A3A8D" w:rsidRDefault="00EE7C0A" w:rsidP="00EE7C0A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150/17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ENTERPRISES EMPLOYEES UNION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SKC SURAT &amp; CO LTD</w:t>
      </w:r>
    </w:p>
    <w:p w:rsidR="00EE7C0A" w:rsidRDefault="006E731F" w:rsidP="00EE7C0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M. Ajodah</w:t>
      </w:r>
      <w:r w:rsidR="00EE7C0A">
        <w:rPr>
          <w:rFonts w:ascii="Bookman Old Style" w:hAnsi="Bookman Old Style"/>
          <w:sz w:val="20"/>
          <w:szCs w:val="20"/>
        </w:rPr>
        <w:t>, Counsel</w:t>
      </w:r>
      <w:r w:rsidR="00EE7C0A" w:rsidRPr="00094F73">
        <w:rPr>
          <w:rFonts w:ascii="Bookman Old Style" w:hAnsi="Bookman Old Style"/>
          <w:sz w:val="20"/>
          <w:szCs w:val="20"/>
        </w:rPr>
        <w:t xml:space="preserve"> </w:t>
      </w:r>
    </w:p>
    <w:p w:rsidR="00EE7C0A" w:rsidRDefault="00EE7C0A" w:rsidP="00EE7C0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EE7C0A" w:rsidRDefault="006E731F" w:rsidP="00EE7C0A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Order for check off agreement of a Trade Union</w:t>
      </w: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B667D3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EE7C0A" w:rsidRDefault="00EE7C0A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667D3" w:rsidRDefault="00B667D3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B667D3" w:rsidRPr="00A02008" w:rsidRDefault="00B667D3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B667D3" w:rsidRDefault="00B667D3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06 December 2017</w:t>
      </w:r>
    </w:p>
    <w:p w:rsidR="00B667D3" w:rsidRDefault="00B667D3" w:rsidP="00B667D3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B667D3" w:rsidRPr="00902467" w:rsidRDefault="00B667D3" w:rsidP="00B667D3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667D3" w:rsidRPr="008A3A8D" w:rsidRDefault="00B667D3" w:rsidP="00B667D3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151/17</w:t>
      </w:r>
    </w:p>
    <w:p w:rsidR="00B667D3" w:rsidRDefault="00B667D3" w:rsidP="00B667D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CHEMICAL MANUFACTURING AND</w:t>
      </w:r>
    </w:p>
    <w:p w:rsidR="00B667D3" w:rsidRDefault="00B667D3" w:rsidP="00B667D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CONNECTED TRADES EMPLOYEES UNION</w:t>
      </w:r>
    </w:p>
    <w:p w:rsidR="00B667D3" w:rsidRDefault="00B667D3" w:rsidP="00B667D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667D3" w:rsidRDefault="00B667D3" w:rsidP="00B667D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OCEAN PRODUCT LTD</w:t>
      </w:r>
    </w:p>
    <w:p w:rsidR="00B667D3" w:rsidRDefault="00B667D3" w:rsidP="00B667D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RAMDENEE GROUP OF COMPANIES</w:t>
      </w:r>
    </w:p>
    <w:p w:rsidR="00B667D3" w:rsidRDefault="00B667D3" w:rsidP="00B667D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sz w:val="20"/>
          <w:szCs w:val="20"/>
        </w:rPr>
      </w:pPr>
    </w:p>
    <w:p w:rsidR="00B667D3" w:rsidRPr="006B6818" w:rsidRDefault="00B667D3" w:rsidP="00B667D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Summons on Respondent</w:t>
      </w: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56241" w:rsidRDefault="00B5624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7D3" w:rsidRDefault="00B667D3" w:rsidP="002C04C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EE7C0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E7C0A" w:rsidRDefault="00EE7C0A" w:rsidP="00EE7C0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C04C5" w:rsidRDefault="002C04C5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C04C5" w:rsidRPr="004D1248" w:rsidRDefault="002C04C5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E85D13" w:rsidRDefault="00E85D13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2C04C5" w:rsidRPr="00A02008" w:rsidRDefault="00E85D13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C04C5" w:rsidRDefault="00E85D13" w:rsidP="00B667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06</w:t>
      </w:r>
      <w:r w:rsidR="002C04C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 2017</w:t>
      </w:r>
    </w:p>
    <w:p w:rsidR="00E85D13" w:rsidRDefault="00E85D13" w:rsidP="00E85D13">
      <w:pPr>
        <w:spacing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E85D13" w:rsidRDefault="00E85D13" w:rsidP="00E85D13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1:00 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E85D13" w:rsidRDefault="00E85D13" w:rsidP="00E85D13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A.K. Lotun</w:t>
      </w:r>
    </w:p>
    <w:p w:rsidR="00E85D13" w:rsidRPr="00A5581B" w:rsidRDefault="00E85D13" w:rsidP="00E85D13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E. Appasamy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Mrs T. Jutton-Seeburrun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59/17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SHARDHANAND BEEHUSPOTEEA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DISTRICT COUNCIL OF RIVIERE DU REMPART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I.P.O.: 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(1)  LOCAL GOVERNMENT SERVICE COMMISSION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(2) MINISTRY OF LOCAL GOVERNMENT AND OUTER ISLANDS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E85D13" w:rsidRDefault="00E85D13" w:rsidP="00E85D13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color w:val="000000"/>
          <w:sz w:val="20"/>
          <w:szCs w:val="20"/>
        </w:rPr>
      </w:pPr>
      <w:r w:rsidRPr="00E85D13">
        <w:rPr>
          <w:rFonts w:ascii="Bookman Old Style" w:hAnsi="Bookman Old Style" w:cs="Imprint MT Shadow"/>
          <w:bCs/>
          <w:color w:val="000000"/>
        </w:rPr>
        <w:t>Mr N</w:t>
      </w:r>
      <w:r>
        <w:rPr>
          <w:rFonts w:ascii="Bookman Old Style" w:hAnsi="Bookman Old Style" w:cs="Imprint MT Shadow"/>
          <w:bCs/>
          <w:color w:val="000000"/>
        </w:rPr>
        <w:t>. Kistnen, Counsel</w:t>
      </w:r>
      <w:r w:rsidRPr="00E85D13">
        <w:rPr>
          <w:rFonts w:ascii="Bookman Old Style" w:hAnsi="Bookman Old Style" w:cs="Imprint MT Shadow"/>
          <w:bCs/>
          <w:color w:val="000000"/>
        </w:rPr>
        <w:tab/>
      </w:r>
      <w:r w:rsidRPr="0001040F">
        <w:rPr>
          <w:rFonts w:ascii="Bookman Old Style" w:hAnsi="Bookman Old Style"/>
          <w:color w:val="000000"/>
          <w:sz w:val="20"/>
          <w:szCs w:val="20"/>
        </w:rPr>
        <w:t>M</w:t>
      </w:r>
      <w:r>
        <w:rPr>
          <w:rFonts w:ascii="Bookman Old Style" w:hAnsi="Bookman Old Style"/>
          <w:color w:val="000000"/>
          <w:sz w:val="20"/>
          <w:szCs w:val="20"/>
        </w:rPr>
        <w:t>r A.  Sookhoo</w:t>
      </w:r>
      <w:r w:rsidRPr="0001040F">
        <w:rPr>
          <w:rFonts w:ascii="Bookman Old Style" w:hAnsi="Bookman Old Style"/>
          <w:color w:val="000000"/>
          <w:sz w:val="20"/>
          <w:szCs w:val="20"/>
        </w:rPr>
        <w:t xml:space="preserve">, </w:t>
      </w:r>
      <w:r>
        <w:rPr>
          <w:rFonts w:ascii="Bookman Old Style" w:hAnsi="Bookman Old Style"/>
          <w:color w:val="000000"/>
          <w:sz w:val="20"/>
          <w:szCs w:val="20"/>
        </w:rPr>
        <w:t>Counsel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>Ms P. Punchu, State Counsel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E85D13" w:rsidRPr="00526478" w:rsidRDefault="00E85D13" w:rsidP="00E85D1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2C04C5" w:rsidRDefault="002C04C5" w:rsidP="0086541F"/>
    <w:p w:rsidR="00E85D13" w:rsidRDefault="00E85D13" w:rsidP="0086541F"/>
    <w:p w:rsidR="00E85D13" w:rsidRDefault="00E85D13" w:rsidP="0086541F"/>
    <w:p w:rsidR="00E85D13" w:rsidRDefault="00E85D13" w:rsidP="0086541F"/>
    <w:p w:rsidR="00E85D13" w:rsidRDefault="00E85D13" w:rsidP="0086541F"/>
    <w:p w:rsidR="00E85D13" w:rsidRDefault="00E85D13" w:rsidP="0086541F"/>
    <w:p w:rsidR="00E85D13" w:rsidRDefault="00E85D13" w:rsidP="0086541F"/>
    <w:p w:rsidR="00E85D13" w:rsidRDefault="00E85D13" w:rsidP="0086541F"/>
    <w:p w:rsidR="00E85D13" w:rsidRDefault="00E85D13" w:rsidP="0086541F"/>
    <w:p w:rsidR="00E85D13" w:rsidRDefault="00E85D13" w:rsidP="00E85D1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85D13" w:rsidRPr="004D1248" w:rsidRDefault="00E85D13" w:rsidP="00E85D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51662" w:rsidRPr="00A02008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 S. Janhangeer,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51662" w:rsidRPr="00A02008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TRIBUNAL NO. 2</w:t>
      </w:r>
    </w:p>
    <w:p w:rsidR="00E85D13" w:rsidRDefault="00E85D13" w:rsidP="00E85D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07 December 2017</w:t>
      </w:r>
    </w:p>
    <w:p w:rsidR="00E85D13" w:rsidRDefault="00E85D13" w:rsidP="00E85D13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E85D13" w:rsidRDefault="0061258B" w:rsidP="00E85D13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="00E85D13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  <w:r w:rsidR="00E85D13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 w:rsidR="00E85D13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1:00 p</w:t>
      </w:r>
      <w:r w:rsidR="00E85D13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="00E85D13" w:rsidRPr="00DA2E22">
        <w:rPr>
          <w:rFonts w:ascii="Bookman Old Style" w:hAnsi="Bookman Old Style"/>
          <w:color w:val="FF33CC"/>
          <w:sz w:val="18"/>
          <w:szCs w:val="18"/>
        </w:rPr>
        <w:tab/>
      </w:r>
      <w:r w:rsidR="00E85D13">
        <w:rPr>
          <w:rFonts w:ascii="Bookman Old Style" w:hAnsi="Bookman Old Style"/>
          <w:sz w:val="18"/>
          <w:szCs w:val="18"/>
        </w:rPr>
        <w:tab/>
      </w:r>
      <w:r w:rsidR="00E85D13">
        <w:rPr>
          <w:rFonts w:ascii="Bookman Old Style" w:hAnsi="Bookman Old Style"/>
          <w:sz w:val="18"/>
          <w:szCs w:val="18"/>
        </w:rPr>
        <w:tab/>
      </w:r>
      <w:r w:rsidR="00E85D13">
        <w:rPr>
          <w:rFonts w:ascii="Bookman Old Style" w:hAnsi="Bookman Old Style"/>
          <w:sz w:val="18"/>
          <w:szCs w:val="18"/>
        </w:rPr>
        <w:tab/>
      </w:r>
      <w:r w:rsidR="00E85D13">
        <w:rPr>
          <w:rFonts w:ascii="Bookman Old Style" w:hAnsi="Bookman Old Style"/>
          <w:sz w:val="18"/>
          <w:szCs w:val="18"/>
        </w:rPr>
        <w:tab/>
      </w:r>
      <w:r w:rsidR="00E85D13">
        <w:rPr>
          <w:rFonts w:ascii="Bookman Old Style" w:hAnsi="Bookman Old Style"/>
          <w:sz w:val="18"/>
          <w:szCs w:val="18"/>
        </w:rPr>
        <w:tab/>
      </w:r>
      <w:r w:rsidR="00E85D13">
        <w:rPr>
          <w:rFonts w:ascii="Bookman Old Style" w:hAnsi="Bookman Old Style"/>
          <w:sz w:val="18"/>
          <w:szCs w:val="18"/>
        </w:rPr>
        <w:tab/>
      </w:r>
      <w:r w:rsidR="00E85D13"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E85D13" w:rsidRDefault="00E85D13" w:rsidP="00E85D13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Ms L. Lactive</w:t>
      </w:r>
    </w:p>
    <w:p w:rsidR="00E85D13" w:rsidRPr="00A5581B" w:rsidRDefault="00E85D13" w:rsidP="00E85D13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 w:rsidR="00DE52D7">
        <w:rPr>
          <w:rFonts w:ascii="Bookman Old Style" w:hAnsi="Bookman Old Style" w:cs="AucoinLight"/>
          <w:sz w:val="20"/>
          <w:szCs w:val="20"/>
        </w:rPr>
        <w:t xml:space="preserve"> Mr E. Appasamy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G. Gokhool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142/17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SONIA CHOWREEMOOTOO </w:t>
      </w:r>
    </w:p>
    <w:p w:rsidR="00E85D13" w:rsidRDefault="00E85D13" w:rsidP="00E85D1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E85D13" w:rsidRPr="001E5B02" w:rsidRDefault="00E85D13" w:rsidP="00E85D1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E85D13" w:rsidRPr="004A4966" w:rsidRDefault="00E85D13" w:rsidP="00E85D1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E85D13" w:rsidRDefault="00E85D13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86541F"/>
    <w:p w:rsidR="0061258B" w:rsidRDefault="0061258B" w:rsidP="0061258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51662" w:rsidRPr="004D1248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51662" w:rsidRPr="00A02008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51662" w:rsidRPr="00A02008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1258B" w:rsidRDefault="0061258B" w:rsidP="006125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07 December 2017</w:t>
      </w:r>
    </w:p>
    <w:p w:rsidR="0061258B" w:rsidRDefault="0061258B" w:rsidP="0061258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61258B" w:rsidRDefault="0061258B" w:rsidP="0061258B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61258B" w:rsidRDefault="0061258B" w:rsidP="0061258B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Argument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1:30 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61258B" w:rsidRDefault="0061258B" w:rsidP="0061258B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61258B" w:rsidRPr="00A5581B" w:rsidRDefault="0061258B" w:rsidP="0061258B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P. Burosee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1258B" w:rsidRPr="0066405D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135/17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OODESH HALLOOMAN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IRRIGATION AUTHORITY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K. Manikaran, State Attorney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61258B" w:rsidRPr="004A4966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1258B" w:rsidRDefault="0061258B" w:rsidP="0061258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1258B" w:rsidRPr="004D1248" w:rsidRDefault="0061258B" w:rsidP="006125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51662" w:rsidRPr="00A02008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 S. Janhangeer,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51662" w:rsidRPr="00A02008" w:rsidRDefault="00D51662" w:rsidP="00D5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TRIBUNAL NO. 2</w:t>
      </w:r>
    </w:p>
    <w:p w:rsidR="0061258B" w:rsidRDefault="00666370" w:rsidP="006125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08</w:t>
      </w:r>
      <w:r w:rsidR="0061258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 2017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</w:p>
    <w:p w:rsidR="00666370" w:rsidRDefault="00666370" w:rsidP="00666370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10:30 a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1C3AC5">
        <w:rPr>
          <w:rFonts w:ascii="Bookman Old Style" w:hAnsi="Bookman Old Style"/>
          <w:sz w:val="18"/>
          <w:szCs w:val="18"/>
        </w:rPr>
        <w:t xml:space="preserve">   </w:t>
      </w:r>
      <w:r>
        <w:rPr>
          <w:rFonts w:ascii="Bookman Old Style" w:hAnsi="Bookman Old Style"/>
          <w:sz w:val="18"/>
          <w:szCs w:val="18"/>
        </w:rPr>
        <w:t xml:space="preserve">Decision:                                                                                                      </w:t>
      </w:r>
    </w:p>
    <w:p w:rsidR="00666370" w:rsidRDefault="00666370" w:rsidP="00666370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666370" w:rsidRPr="00A5581B" w:rsidRDefault="00666370" w:rsidP="00666370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 : Mr K. Lukeeram 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48/17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SEWSUNKUR  RAMGUTTEE</w:t>
      </w:r>
    </w:p>
    <w:p w:rsidR="0061258B" w:rsidRPr="008F7376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8F7376">
        <w:rPr>
          <w:rFonts w:ascii="Bookman Old Style" w:hAnsi="Bookman Old Style" w:cs="Imprint MT Shadow"/>
          <w:bCs/>
          <w:color w:val="000000"/>
        </w:rPr>
        <w:t>AND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INSTITUTE OF TRAINING AND DEVELOPMENT</w:t>
      </w:r>
    </w:p>
    <w:p w:rsidR="001C3AC5" w:rsidRDefault="001C3AC5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1C3AC5" w:rsidRDefault="001C3AC5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I.P.O: UNION OF STAFF OF MAURITIUS INSTITUTE OF TRAINING &amp; DEVELOPMENT 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Mrs M. J. Lau Yuk Poon, Assistant Solicitor General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Ms A. D. Daby, State Counsel</w:t>
      </w:r>
    </w:p>
    <w:p w:rsidR="0061258B" w:rsidRDefault="001C3AC5" w:rsidP="001C3AC5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Ms K. Servansingh, Counsel</w:t>
      </w: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61258B" w:rsidRDefault="0061258B" w:rsidP="006125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666370" w:rsidRDefault="001C3AC5" w:rsidP="0061258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</w:t>
      </w:r>
      <w:r w:rsidR="0061258B"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666370" w:rsidRPr="00666370" w:rsidRDefault="00666370" w:rsidP="00666370"/>
    <w:p w:rsidR="00666370" w:rsidRPr="00666370" w:rsidRDefault="00666370" w:rsidP="00666370"/>
    <w:p w:rsidR="00666370" w:rsidRPr="00666370" w:rsidRDefault="00666370" w:rsidP="00666370"/>
    <w:p w:rsidR="00666370" w:rsidRPr="00666370" w:rsidRDefault="00666370" w:rsidP="00666370"/>
    <w:p w:rsidR="00666370" w:rsidRPr="00666370" w:rsidRDefault="00666370" w:rsidP="00666370"/>
    <w:p w:rsidR="00666370" w:rsidRDefault="00666370" w:rsidP="00666370"/>
    <w:p w:rsidR="0061258B" w:rsidRDefault="00666370" w:rsidP="00666370">
      <w:pPr>
        <w:tabs>
          <w:tab w:val="left" w:pos="8130"/>
        </w:tabs>
      </w:pPr>
      <w:r>
        <w:tab/>
      </w:r>
    </w:p>
    <w:p w:rsidR="00666370" w:rsidRDefault="00666370" w:rsidP="00666370">
      <w:pPr>
        <w:tabs>
          <w:tab w:val="left" w:pos="8130"/>
        </w:tabs>
      </w:pPr>
    </w:p>
    <w:p w:rsidR="00666370" w:rsidRDefault="00666370" w:rsidP="00666370">
      <w:pPr>
        <w:tabs>
          <w:tab w:val="left" w:pos="8130"/>
        </w:tabs>
      </w:pPr>
    </w:p>
    <w:p w:rsidR="00666370" w:rsidRDefault="00666370" w:rsidP="00666370">
      <w:pPr>
        <w:tabs>
          <w:tab w:val="left" w:pos="8130"/>
        </w:tabs>
      </w:pPr>
    </w:p>
    <w:p w:rsidR="00666370" w:rsidRDefault="00666370" w:rsidP="00666370">
      <w:pPr>
        <w:tabs>
          <w:tab w:val="left" w:pos="8130"/>
        </w:tabs>
      </w:pPr>
    </w:p>
    <w:p w:rsidR="00666370" w:rsidRDefault="00666370" w:rsidP="00666370">
      <w:pPr>
        <w:tabs>
          <w:tab w:val="left" w:pos="8130"/>
        </w:tabs>
      </w:pPr>
    </w:p>
    <w:p w:rsidR="00666370" w:rsidRDefault="00666370" w:rsidP="0066637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66370" w:rsidRDefault="00666370" w:rsidP="006663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666370" w:rsidRPr="00A02008" w:rsidRDefault="00666370" w:rsidP="00666370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666370" w:rsidRPr="008D21F1" w:rsidRDefault="00666370" w:rsidP="006663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08 December 2017</w:t>
      </w:r>
    </w:p>
    <w:p w:rsidR="00666370" w:rsidRDefault="00666370" w:rsidP="00666370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666370" w:rsidRPr="006D2AB2" w:rsidRDefault="00666370" w:rsidP="0066637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Continuation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2:00 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Hossenbacus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A. Hau Kee Hee 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Arial"/>
          <w:sz w:val="20"/>
          <w:szCs w:val="20"/>
        </w:rPr>
        <w:t>Member : Mrs T. Jutton-Seeburrun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66370" w:rsidRPr="0066405D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131/17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MADHOSING THECKA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REVENUE AUTHORITY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A. K. Ujoodha,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Mrs P. Varma, Principle State Counsel</w:t>
      </w:r>
    </w:p>
    <w:p w:rsidR="00666370" w:rsidRDefault="00666370" w:rsidP="0066637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S.</w:t>
      </w:r>
      <w:r w:rsidR="00DE52D7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Hossany, Counsel</w:t>
      </w:r>
      <w:r>
        <w:rPr>
          <w:rFonts w:ascii="Bookman Old Style" w:hAnsi="Bookman Old Style"/>
          <w:sz w:val="20"/>
          <w:szCs w:val="20"/>
        </w:rPr>
        <w:tab/>
      </w:r>
    </w:p>
    <w:p w:rsidR="00666370" w:rsidRDefault="00666370" w:rsidP="00666370">
      <w:pPr>
        <w:tabs>
          <w:tab w:val="left" w:pos="8130"/>
        </w:tabs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                                                                                               Labour Dispute</w:t>
      </w:r>
    </w:p>
    <w:p w:rsidR="00666370" w:rsidRPr="00666370" w:rsidRDefault="00666370" w:rsidP="00666370">
      <w:pPr>
        <w:tabs>
          <w:tab w:val="left" w:pos="8130"/>
        </w:tabs>
      </w:pPr>
    </w:p>
    <w:sectPr w:rsidR="00666370" w:rsidRPr="00666370" w:rsidSect="00173052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C"/>
    <w:rsid w:val="00173052"/>
    <w:rsid w:val="001C3AC5"/>
    <w:rsid w:val="002C04C5"/>
    <w:rsid w:val="003310D2"/>
    <w:rsid w:val="005013BC"/>
    <w:rsid w:val="006060FD"/>
    <w:rsid w:val="0061258B"/>
    <w:rsid w:val="00666370"/>
    <w:rsid w:val="006E731F"/>
    <w:rsid w:val="007F22BC"/>
    <w:rsid w:val="0086541F"/>
    <w:rsid w:val="008B5377"/>
    <w:rsid w:val="00902467"/>
    <w:rsid w:val="00A84508"/>
    <w:rsid w:val="00B56241"/>
    <w:rsid w:val="00B667D3"/>
    <w:rsid w:val="00B7796E"/>
    <w:rsid w:val="00BB4E03"/>
    <w:rsid w:val="00BD5385"/>
    <w:rsid w:val="00CF67CC"/>
    <w:rsid w:val="00D26CEA"/>
    <w:rsid w:val="00D51662"/>
    <w:rsid w:val="00DD5930"/>
    <w:rsid w:val="00DE52D7"/>
    <w:rsid w:val="00DF7E87"/>
    <w:rsid w:val="00E85D13"/>
    <w:rsid w:val="00EE7C0A"/>
    <w:rsid w:val="00F44366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CF156-5D26-4662-9821-50EC999070DD}"/>
</file>

<file path=customXml/itemProps2.xml><?xml version="1.0" encoding="utf-8"?>
<ds:datastoreItem xmlns:ds="http://schemas.openxmlformats.org/officeDocument/2006/customXml" ds:itemID="{DE3B5A27-7C75-4E65-B4D5-9EBCC9EF06BC}"/>
</file>

<file path=customXml/itemProps3.xml><?xml version="1.0" encoding="utf-8"?>
<ds:datastoreItem xmlns:ds="http://schemas.openxmlformats.org/officeDocument/2006/customXml" ds:itemID="{55289432-09FF-472B-B2F4-81CACA33C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2017-12-06T05:47:00Z</cp:lastPrinted>
  <dcterms:created xsi:type="dcterms:W3CDTF">2017-12-06T06:08:00Z</dcterms:created>
  <dcterms:modified xsi:type="dcterms:W3CDTF">2017-12-06T06:08:00Z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129600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